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1"/>
      </w:tblGrid>
      <w:tr w:rsidR="009D104E" w:rsidRPr="00EF4262" w14:paraId="2DEC83A1" w14:textId="77777777" w:rsidTr="00B91211">
        <w:tc>
          <w:tcPr>
            <w:tcW w:w="15441" w:type="dxa"/>
          </w:tcPr>
          <w:p w14:paraId="493268D5" w14:textId="23D04FBD" w:rsidR="009D104E" w:rsidRPr="00EF4262" w:rsidRDefault="00655890" w:rsidP="000F6B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ГАУ ЧР ДО «Центр АВАНГАРД» </w:t>
            </w:r>
          </w:p>
        </w:tc>
      </w:tr>
      <w:tr w:rsidR="009D104E" w:rsidRPr="00EF4262" w14:paraId="5C1CA00D" w14:textId="77777777" w:rsidTr="00B91211">
        <w:tc>
          <w:tcPr>
            <w:tcW w:w="15441" w:type="dxa"/>
          </w:tcPr>
          <w:p w14:paraId="65828B08" w14:textId="77777777" w:rsidR="009D104E" w:rsidRPr="00EF4262" w:rsidRDefault="009D104E" w:rsidP="00B9121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Наименование проводящей организации</w:t>
            </w:r>
          </w:p>
        </w:tc>
      </w:tr>
    </w:tbl>
    <w:p w14:paraId="10F84193" w14:textId="0CD4A691" w:rsidR="00BF1D6F" w:rsidRPr="00EF4262" w:rsidRDefault="00BF1D6F" w:rsidP="00AF57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262">
        <w:rPr>
          <w:rFonts w:ascii="Times New Roman" w:hAnsi="Times New Roman" w:cs="Times New Roman"/>
          <w:b/>
          <w:bCs/>
          <w:sz w:val="24"/>
          <w:szCs w:val="24"/>
        </w:rPr>
        <w:t>Всероссийские спортивные соревнования школьников</w:t>
      </w:r>
      <w:r w:rsidR="00EF4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5700" w:rsidRPr="00EF426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EF4262">
        <w:rPr>
          <w:rFonts w:ascii="Times New Roman" w:hAnsi="Times New Roman" w:cs="Times New Roman"/>
          <w:b/>
          <w:bCs/>
          <w:sz w:val="24"/>
          <w:szCs w:val="24"/>
        </w:rPr>
        <w:t>ПРЕЗИДЕНТСКИЕ СОСТЯЗАНИЯ</w:t>
      </w:r>
      <w:r w:rsidR="00AF5700" w:rsidRPr="00EF426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Style w:val="a3"/>
        <w:tblW w:w="0" w:type="auto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1417"/>
        <w:gridCol w:w="7607"/>
      </w:tblGrid>
      <w:tr w:rsidR="00AE26C1" w:rsidRPr="00EF4262" w14:paraId="0318741C" w14:textId="77777777" w:rsidTr="00655890">
        <w:tc>
          <w:tcPr>
            <w:tcW w:w="5524" w:type="dxa"/>
          </w:tcPr>
          <w:p w14:paraId="55430565" w14:textId="4DBAD6BB" w:rsidR="00AE26C1" w:rsidRPr="00EF4262" w:rsidRDefault="00655890" w:rsidP="006558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этап</w:t>
            </w:r>
          </w:p>
        </w:tc>
        <w:tc>
          <w:tcPr>
            <w:tcW w:w="1417" w:type="dxa"/>
          </w:tcPr>
          <w:p w14:paraId="0732C451" w14:textId="1A0F1858" w:rsidR="00AE26C1" w:rsidRPr="00EF4262" w:rsidRDefault="00AE26C1" w:rsidP="00655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41A21BFC" w14:textId="6B237BC6" w:rsidR="00AE26C1" w:rsidRPr="00EF4262" w:rsidRDefault="00655890" w:rsidP="006558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Чувашская Республика</w:t>
            </w:r>
          </w:p>
        </w:tc>
      </w:tr>
      <w:tr w:rsidR="00AE26C1" w:rsidRPr="00EF4262" w14:paraId="5876A832" w14:textId="77777777" w:rsidTr="00655890">
        <w:tc>
          <w:tcPr>
            <w:tcW w:w="5524" w:type="dxa"/>
          </w:tcPr>
          <w:p w14:paraId="5C2AF651" w14:textId="77777777" w:rsidR="00AE26C1" w:rsidRPr="00EF4262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(школьный, муниципальный, региональный)</w:t>
            </w:r>
          </w:p>
        </w:tc>
        <w:tc>
          <w:tcPr>
            <w:tcW w:w="1417" w:type="dxa"/>
          </w:tcPr>
          <w:p w14:paraId="77385858" w14:textId="77777777" w:rsidR="00AE26C1" w:rsidRPr="00EF4262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47A20D6C" w14:textId="77777777" w:rsidR="00AE26C1" w:rsidRPr="00EF4262" w:rsidRDefault="00AE26C1" w:rsidP="00B91211">
            <w:pPr>
              <w:spacing w:line="24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42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(общеобразовательная организация, муниципалитет, субъект Российской Федерации)</w:t>
            </w:r>
          </w:p>
          <w:p w14:paraId="2EE9BFFA" w14:textId="77777777" w:rsidR="00AE26C1" w:rsidRPr="00EF4262" w:rsidRDefault="00AE26C1" w:rsidP="00B912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34E34B1" w14:textId="51C582C4" w:rsidR="00BF1D6F" w:rsidRDefault="00BF1D6F" w:rsidP="00BF1D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262">
        <w:rPr>
          <w:rFonts w:ascii="Times New Roman" w:hAnsi="Times New Roman" w:cs="Times New Roman"/>
          <w:b/>
          <w:bCs/>
          <w:sz w:val="24"/>
          <w:szCs w:val="24"/>
        </w:rPr>
        <w:t>ИТОГОВЫЙ ПРОТОКОЛ ОБЩЕКОМАНДНОГО ПЕРВЕНСТВА</w:t>
      </w:r>
      <w:r w:rsidR="00EF4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6BF5">
        <w:rPr>
          <w:rFonts w:ascii="Times New Roman" w:hAnsi="Times New Roman" w:cs="Times New Roman"/>
          <w:b/>
          <w:bCs/>
          <w:sz w:val="24"/>
          <w:szCs w:val="24"/>
        </w:rPr>
        <w:t>СРЕДИ ГОРОДСКИХ</w:t>
      </w:r>
      <w:r w:rsidR="00EF4262" w:rsidRPr="00EF4262">
        <w:rPr>
          <w:rFonts w:ascii="Times New Roman" w:hAnsi="Times New Roman" w:cs="Times New Roman"/>
          <w:b/>
          <w:bCs/>
          <w:sz w:val="24"/>
          <w:szCs w:val="24"/>
        </w:rPr>
        <w:t xml:space="preserve"> КЛАСС-КОМАНД</w:t>
      </w:r>
    </w:p>
    <w:p w14:paraId="430FDAD4" w14:textId="68B65F07" w:rsidR="00EF4262" w:rsidRPr="00EF4262" w:rsidRDefault="00EF4262" w:rsidP="00EF42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0F6BF5">
        <w:rPr>
          <w:rFonts w:ascii="Times New Roman" w:hAnsi="Times New Roman" w:cs="Times New Roman"/>
          <w:bCs/>
          <w:sz w:val="24"/>
          <w:szCs w:val="24"/>
        </w:rPr>
        <w:t>: 27.05.2024</w:t>
      </w:r>
      <w:r w:rsidRPr="00EF426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Место проведения: </w:t>
      </w:r>
      <w:r w:rsidR="000F6BF5">
        <w:rPr>
          <w:rFonts w:ascii="Times New Roman" w:hAnsi="Times New Roman" w:cs="Times New Roman"/>
          <w:sz w:val="24"/>
          <w:szCs w:val="24"/>
        </w:rPr>
        <w:t>АУ ДО СШ Асамат Цивильского МО</w:t>
      </w:r>
    </w:p>
    <w:tbl>
      <w:tblPr>
        <w:tblStyle w:val="a3"/>
        <w:tblpPr w:leftFromText="180" w:rightFromText="180" w:vertAnchor="text" w:horzAnchor="margin" w:tblpY="215"/>
        <w:tblW w:w="15707" w:type="dxa"/>
        <w:tblLook w:val="04A0" w:firstRow="1" w:lastRow="0" w:firstColumn="1" w:lastColumn="0" w:noHBand="0" w:noVBand="1"/>
      </w:tblPr>
      <w:tblGrid>
        <w:gridCol w:w="1033"/>
        <w:gridCol w:w="6732"/>
        <w:gridCol w:w="1569"/>
        <w:gridCol w:w="2108"/>
        <w:gridCol w:w="1650"/>
        <w:gridCol w:w="1270"/>
        <w:gridCol w:w="1345"/>
      </w:tblGrid>
      <w:tr w:rsidR="00A31057" w14:paraId="56EECB5C" w14:textId="591D4256" w:rsidTr="00A31057">
        <w:trPr>
          <w:trHeight w:val="838"/>
        </w:trPr>
        <w:tc>
          <w:tcPr>
            <w:tcW w:w="1033" w:type="dxa"/>
          </w:tcPr>
          <w:p w14:paraId="31B42B15" w14:textId="18F4251F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732" w:type="dxa"/>
            <w:vAlign w:val="center"/>
          </w:tcPr>
          <w:p w14:paraId="5CC165AA" w14:textId="4DDCFBC9" w:rsidR="00A31057" w:rsidRPr="00BF1D6F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1569" w:type="dxa"/>
            <w:vAlign w:val="center"/>
          </w:tcPr>
          <w:p w14:paraId="0266245F" w14:textId="77777777" w:rsidR="00A31057" w:rsidRPr="00BF1D6F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Спортивное многоборье</w:t>
            </w:r>
          </w:p>
        </w:tc>
        <w:tc>
          <w:tcPr>
            <w:tcW w:w="2108" w:type="dxa"/>
            <w:vAlign w:val="center"/>
          </w:tcPr>
          <w:p w14:paraId="238DFC6C" w14:textId="77777777" w:rsidR="00A31057" w:rsidRPr="00BF1D6F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Теоретический конкурс</w:t>
            </w:r>
          </w:p>
        </w:tc>
        <w:tc>
          <w:tcPr>
            <w:tcW w:w="1650" w:type="dxa"/>
            <w:vAlign w:val="center"/>
          </w:tcPr>
          <w:p w14:paraId="702C0702" w14:textId="0A4F206E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Эстафетный бег</w:t>
            </w:r>
          </w:p>
        </w:tc>
        <w:tc>
          <w:tcPr>
            <w:tcW w:w="1270" w:type="dxa"/>
            <w:vAlign w:val="center"/>
          </w:tcPr>
          <w:p w14:paraId="3462B691" w14:textId="74C96380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мест</w:t>
            </w:r>
          </w:p>
        </w:tc>
        <w:tc>
          <w:tcPr>
            <w:tcW w:w="1345" w:type="dxa"/>
          </w:tcPr>
          <w:p w14:paraId="5286BD39" w14:textId="509D35BF" w:rsidR="00A31057" w:rsidRDefault="00A31057" w:rsidP="00A310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место</w:t>
            </w:r>
          </w:p>
        </w:tc>
      </w:tr>
      <w:tr w:rsidR="00A76E57" w14:paraId="01120D56" w14:textId="77777777" w:rsidTr="00A31057">
        <w:trPr>
          <w:trHeight w:val="385"/>
        </w:trPr>
        <w:tc>
          <w:tcPr>
            <w:tcW w:w="1033" w:type="dxa"/>
          </w:tcPr>
          <w:p w14:paraId="332D1A2F" w14:textId="77777777" w:rsidR="00A76E57" w:rsidRPr="00A31057" w:rsidRDefault="00A76E57" w:rsidP="000F6BF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64524F1E" w14:textId="77777777" w:rsidR="00A76E57" w:rsidRPr="005914F4" w:rsidRDefault="00A76E57" w:rsidP="000F6BF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9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«Цивильская СОШ № 1» Цивильского МО</w:t>
            </w:r>
          </w:p>
        </w:tc>
        <w:tc>
          <w:tcPr>
            <w:tcW w:w="1569" w:type="dxa"/>
          </w:tcPr>
          <w:p w14:paraId="44B22E21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08" w:type="dxa"/>
          </w:tcPr>
          <w:p w14:paraId="02A087FA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14:paraId="638D2915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396DEB5D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5" w:type="dxa"/>
          </w:tcPr>
          <w:p w14:paraId="48EB2C5F" w14:textId="53434DE2" w:rsidR="00A76E57" w:rsidRPr="00A31057" w:rsidRDefault="00A76E57" w:rsidP="005968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76E57" w14:paraId="5A1BCAB3" w14:textId="77777777" w:rsidTr="00A31057">
        <w:trPr>
          <w:trHeight w:val="385"/>
        </w:trPr>
        <w:tc>
          <w:tcPr>
            <w:tcW w:w="1033" w:type="dxa"/>
          </w:tcPr>
          <w:p w14:paraId="2C964109" w14:textId="77777777" w:rsidR="00A76E57" w:rsidRPr="00A31057" w:rsidRDefault="00A76E57" w:rsidP="000F6BF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1B49B0DE" w14:textId="77777777" w:rsidR="00A76E57" w:rsidRPr="005914F4" w:rsidRDefault="00A76E57" w:rsidP="000F6B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МБОУ «Гимназия №1» г. Чебоксары</w:t>
            </w:r>
          </w:p>
        </w:tc>
        <w:tc>
          <w:tcPr>
            <w:tcW w:w="1569" w:type="dxa"/>
          </w:tcPr>
          <w:p w14:paraId="7512F545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08" w:type="dxa"/>
          </w:tcPr>
          <w:p w14:paraId="73585E99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14:paraId="203205DA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0" w:type="dxa"/>
          </w:tcPr>
          <w:p w14:paraId="3A172FD2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5" w:type="dxa"/>
          </w:tcPr>
          <w:p w14:paraId="26926AE6" w14:textId="580FC818" w:rsidR="00A76E57" w:rsidRPr="00A31057" w:rsidRDefault="00A76E57" w:rsidP="005968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76E57" w14:paraId="79997B31" w14:textId="77777777" w:rsidTr="00A31057">
        <w:trPr>
          <w:trHeight w:val="385"/>
        </w:trPr>
        <w:tc>
          <w:tcPr>
            <w:tcW w:w="1033" w:type="dxa"/>
          </w:tcPr>
          <w:p w14:paraId="773C2A5D" w14:textId="77777777" w:rsidR="00A76E57" w:rsidRPr="00A31057" w:rsidRDefault="00A76E57" w:rsidP="000F6BF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5A321CDB" w14:textId="77777777" w:rsidR="00A76E57" w:rsidRPr="005914F4" w:rsidRDefault="00A76E57" w:rsidP="000F6B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МБОУ «СОШ № 38» г. Чебоксары</w:t>
            </w:r>
          </w:p>
        </w:tc>
        <w:tc>
          <w:tcPr>
            <w:tcW w:w="1569" w:type="dxa"/>
          </w:tcPr>
          <w:p w14:paraId="4F89ED20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14:paraId="795AD038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50" w:type="dxa"/>
          </w:tcPr>
          <w:p w14:paraId="2BF2EE41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14:paraId="21AAFB79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45" w:type="dxa"/>
          </w:tcPr>
          <w:p w14:paraId="377E0BDA" w14:textId="707C1742" w:rsidR="00A76E57" w:rsidRPr="00A31057" w:rsidRDefault="00A76E57" w:rsidP="005968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76E57" w14:paraId="192FD2DB" w14:textId="77777777" w:rsidTr="00A31057">
        <w:trPr>
          <w:trHeight w:val="385"/>
        </w:trPr>
        <w:tc>
          <w:tcPr>
            <w:tcW w:w="1033" w:type="dxa"/>
          </w:tcPr>
          <w:p w14:paraId="1017EE34" w14:textId="77777777" w:rsidR="00A76E57" w:rsidRPr="00A31057" w:rsidRDefault="00A76E57" w:rsidP="000F6BF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011A0DD9" w14:textId="77777777" w:rsidR="00A76E57" w:rsidRPr="005914F4" w:rsidRDefault="00A76E57" w:rsidP="000F6B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МБОУ «СОШ № 37» г. Чебоксары</w:t>
            </w:r>
          </w:p>
        </w:tc>
        <w:tc>
          <w:tcPr>
            <w:tcW w:w="1569" w:type="dxa"/>
          </w:tcPr>
          <w:p w14:paraId="5F91DFD9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08" w:type="dxa"/>
          </w:tcPr>
          <w:p w14:paraId="7A457380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14:paraId="556D01D7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0" w:type="dxa"/>
          </w:tcPr>
          <w:p w14:paraId="51EC7730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45" w:type="dxa"/>
          </w:tcPr>
          <w:p w14:paraId="77A53D5B" w14:textId="6395374F" w:rsidR="00A76E57" w:rsidRPr="00A31057" w:rsidRDefault="00A76E57" w:rsidP="005968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76E57" w14:paraId="64BC6DB1" w14:textId="77777777" w:rsidTr="00A31057">
        <w:trPr>
          <w:trHeight w:val="385"/>
        </w:trPr>
        <w:tc>
          <w:tcPr>
            <w:tcW w:w="1033" w:type="dxa"/>
          </w:tcPr>
          <w:p w14:paraId="5AB8ECB4" w14:textId="77777777" w:rsidR="00A76E57" w:rsidRPr="00A31057" w:rsidRDefault="00A76E57" w:rsidP="000F6BF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035DAABB" w14:textId="77777777" w:rsidR="00A76E57" w:rsidRPr="005914F4" w:rsidRDefault="00A76E57" w:rsidP="000F6B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МБОУ «Козловская СОШ№3»</w:t>
            </w:r>
          </w:p>
        </w:tc>
        <w:tc>
          <w:tcPr>
            <w:tcW w:w="1569" w:type="dxa"/>
          </w:tcPr>
          <w:p w14:paraId="3B6B8CA5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08" w:type="dxa"/>
          </w:tcPr>
          <w:p w14:paraId="27FF5F13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14:paraId="0AEF1A2C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0" w:type="dxa"/>
          </w:tcPr>
          <w:p w14:paraId="11CBBB4A" w14:textId="77777777" w:rsidR="00A76E57" w:rsidRPr="00A76E57" w:rsidRDefault="00A76E57" w:rsidP="005968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45" w:type="dxa"/>
          </w:tcPr>
          <w:p w14:paraId="4FDCCD4A" w14:textId="6E77C71C" w:rsidR="00A76E57" w:rsidRPr="00A31057" w:rsidRDefault="00A76E57" w:rsidP="005968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E000E" w14:paraId="4C6F9D77" w14:textId="77777777" w:rsidTr="00A31057">
        <w:trPr>
          <w:trHeight w:val="385"/>
        </w:trPr>
        <w:tc>
          <w:tcPr>
            <w:tcW w:w="1033" w:type="dxa"/>
          </w:tcPr>
          <w:p w14:paraId="17A3EC1F" w14:textId="77777777" w:rsidR="00FE000E" w:rsidRPr="00A31057" w:rsidRDefault="00FE000E" w:rsidP="00FE000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06A61424" w14:textId="4D9A302D" w:rsidR="00FE000E" w:rsidRPr="005914F4" w:rsidRDefault="00FE000E" w:rsidP="00FE00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МАОУ «Лицей № 4» г. Чебоксары</w:t>
            </w:r>
          </w:p>
        </w:tc>
        <w:tc>
          <w:tcPr>
            <w:tcW w:w="1569" w:type="dxa"/>
          </w:tcPr>
          <w:p w14:paraId="2C5F695E" w14:textId="2F3714DA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08" w:type="dxa"/>
          </w:tcPr>
          <w:p w14:paraId="635A0F24" w14:textId="6F27B540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50" w:type="dxa"/>
          </w:tcPr>
          <w:p w14:paraId="1103C9AC" w14:textId="61615215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0" w:type="dxa"/>
          </w:tcPr>
          <w:p w14:paraId="595C8D0C" w14:textId="6D96D6F4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45" w:type="dxa"/>
          </w:tcPr>
          <w:p w14:paraId="4E9BDCBA" w14:textId="4EC13AFD" w:rsidR="00FE000E" w:rsidRDefault="00FE000E" w:rsidP="00FE0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E000E" w14:paraId="63905718" w14:textId="77777777" w:rsidTr="00A31057">
        <w:trPr>
          <w:trHeight w:val="385"/>
        </w:trPr>
        <w:tc>
          <w:tcPr>
            <w:tcW w:w="1033" w:type="dxa"/>
          </w:tcPr>
          <w:p w14:paraId="2BC90907" w14:textId="77777777" w:rsidR="00FE000E" w:rsidRPr="00A31057" w:rsidRDefault="00FE000E" w:rsidP="00FE000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5A6C1055" w14:textId="77777777" w:rsidR="00FE000E" w:rsidRPr="005914F4" w:rsidRDefault="00FE000E" w:rsidP="00FE00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МБОУ «СОШ № 6» г. Канаш</w:t>
            </w:r>
          </w:p>
        </w:tc>
        <w:tc>
          <w:tcPr>
            <w:tcW w:w="1569" w:type="dxa"/>
          </w:tcPr>
          <w:p w14:paraId="7EBB6EF5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08" w:type="dxa"/>
          </w:tcPr>
          <w:p w14:paraId="779CA449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50" w:type="dxa"/>
          </w:tcPr>
          <w:p w14:paraId="4F578B51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0" w:type="dxa"/>
          </w:tcPr>
          <w:p w14:paraId="6C887392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45" w:type="dxa"/>
          </w:tcPr>
          <w:p w14:paraId="49C69D60" w14:textId="6600C88F" w:rsidR="00FE000E" w:rsidRPr="00A31057" w:rsidRDefault="00FE000E" w:rsidP="00FE0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E000E" w14:paraId="406B257B" w14:textId="77777777" w:rsidTr="00A31057">
        <w:trPr>
          <w:trHeight w:val="385"/>
        </w:trPr>
        <w:tc>
          <w:tcPr>
            <w:tcW w:w="1033" w:type="dxa"/>
          </w:tcPr>
          <w:p w14:paraId="336A3126" w14:textId="77777777" w:rsidR="00FE000E" w:rsidRPr="00A31057" w:rsidRDefault="00FE000E" w:rsidP="00FE000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0BEC5B32" w14:textId="7AEDE684" w:rsidR="00FE000E" w:rsidRPr="005914F4" w:rsidRDefault="00FE000E" w:rsidP="00FE000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 47» г. Чебоксары</w:t>
            </w:r>
          </w:p>
        </w:tc>
        <w:tc>
          <w:tcPr>
            <w:tcW w:w="1569" w:type="dxa"/>
          </w:tcPr>
          <w:p w14:paraId="05733F38" w14:textId="13B1514A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08" w:type="dxa"/>
          </w:tcPr>
          <w:p w14:paraId="314D07B5" w14:textId="148836C3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14:paraId="732D85B7" w14:textId="48A99721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14:paraId="346FAAF4" w14:textId="2D17A0FC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45" w:type="dxa"/>
          </w:tcPr>
          <w:p w14:paraId="3AFE14A7" w14:textId="7E87AEC5" w:rsidR="00FE000E" w:rsidRPr="00A31057" w:rsidRDefault="00FE000E" w:rsidP="00FE0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E000E" w14:paraId="0424158F" w14:textId="77777777" w:rsidTr="00A31057">
        <w:trPr>
          <w:trHeight w:val="68"/>
        </w:trPr>
        <w:tc>
          <w:tcPr>
            <w:tcW w:w="1033" w:type="dxa"/>
          </w:tcPr>
          <w:p w14:paraId="6989BF37" w14:textId="77777777" w:rsidR="00FE000E" w:rsidRPr="00A31057" w:rsidRDefault="00FE000E" w:rsidP="00FE000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64799185" w14:textId="03A0A239" w:rsidR="00FE000E" w:rsidRPr="00A31057" w:rsidRDefault="00FE000E" w:rsidP="00FE0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МБОУ «СОШ № 2» г. Шумерля</w:t>
            </w:r>
          </w:p>
        </w:tc>
        <w:tc>
          <w:tcPr>
            <w:tcW w:w="1569" w:type="dxa"/>
          </w:tcPr>
          <w:p w14:paraId="26D094C7" w14:textId="447C08D3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08" w:type="dxa"/>
          </w:tcPr>
          <w:p w14:paraId="2AE85AA1" w14:textId="656B4F42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50" w:type="dxa"/>
          </w:tcPr>
          <w:p w14:paraId="2EE99F24" w14:textId="60CC7130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0" w:type="dxa"/>
          </w:tcPr>
          <w:p w14:paraId="538AFAF3" w14:textId="1E1F32F4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345" w:type="dxa"/>
          </w:tcPr>
          <w:p w14:paraId="15CA1213" w14:textId="2DF27F6D" w:rsidR="00FE000E" w:rsidRPr="00A31057" w:rsidRDefault="00FE000E" w:rsidP="00FE0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E000E" w14:paraId="0DBEF5E0" w14:textId="77777777" w:rsidTr="00A31057">
        <w:trPr>
          <w:trHeight w:val="385"/>
        </w:trPr>
        <w:tc>
          <w:tcPr>
            <w:tcW w:w="1033" w:type="dxa"/>
          </w:tcPr>
          <w:p w14:paraId="775BBA54" w14:textId="77777777" w:rsidR="00FE000E" w:rsidRPr="00A31057" w:rsidRDefault="00FE000E" w:rsidP="00FE000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15082F3D" w14:textId="77777777" w:rsidR="00FE000E" w:rsidRPr="005914F4" w:rsidRDefault="00FE000E" w:rsidP="00FE00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МБОУ «СОШ № 7» г. Алатырь</w:t>
            </w:r>
          </w:p>
        </w:tc>
        <w:tc>
          <w:tcPr>
            <w:tcW w:w="1569" w:type="dxa"/>
          </w:tcPr>
          <w:p w14:paraId="76090169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08" w:type="dxa"/>
          </w:tcPr>
          <w:p w14:paraId="52881992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14:paraId="4A49DCC4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0" w:type="dxa"/>
          </w:tcPr>
          <w:p w14:paraId="0EA7262B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345" w:type="dxa"/>
          </w:tcPr>
          <w:p w14:paraId="3D7006BB" w14:textId="2464B52C" w:rsidR="00FE000E" w:rsidRPr="00A31057" w:rsidRDefault="00FE000E" w:rsidP="00FE0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E000E" w14:paraId="326F389C" w14:textId="77777777" w:rsidTr="00A31057">
        <w:trPr>
          <w:trHeight w:val="385"/>
        </w:trPr>
        <w:tc>
          <w:tcPr>
            <w:tcW w:w="1033" w:type="dxa"/>
          </w:tcPr>
          <w:p w14:paraId="1DDD5303" w14:textId="77777777" w:rsidR="00FE000E" w:rsidRPr="00A31057" w:rsidRDefault="00FE000E" w:rsidP="00FE000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4EC653EF" w14:textId="77777777" w:rsidR="00FE000E" w:rsidRPr="005914F4" w:rsidRDefault="00FE000E" w:rsidP="00FE00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 xml:space="preserve">МБОУ «СОШ им. К.Д. Ушинского» </w:t>
            </w:r>
            <w:r w:rsidRPr="005914F4">
              <w:rPr>
                <w:rFonts w:ascii="Times New Roman" w:hAnsi="Times New Roman" w:cs="Times New Roman"/>
                <w:sz w:val="26"/>
                <w:szCs w:val="26"/>
              </w:rPr>
              <w:br/>
              <w:t>г. Мариинский Посад</w:t>
            </w:r>
          </w:p>
        </w:tc>
        <w:tc>
          <w:tcPr>
            <w:tcW w:w="1569" w:type="dxa"/>
          </w:tcPr>
          <w:p w14:paraId="298EDA5B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08" w:type="dxa"/>
          </w:tcPr>
          <w:p w14:paraId="685BA96D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50" w:type="dxa"/>
          </w:tcPr>
          <w:p w14:paraId="1F7FA8AB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0" w:type="dxa"/>
          </w:tcPr>
          <w:p w14:paraId="7F767B70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345" w:type="dxa"/>
          </w:tcPr>
          <w:p w14:paraId="7F6A7749" w14:textId="4B709D6D" w:rsidR="00FE000E" w:rsidRPr="00A31057" w:rsidRDefault="00FE000E" w:rsidP="00FE0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FE000E" w14:paraId="4770F3BC" w14:textId="77777777" w:rsidTr="00A31057">
        <w:trPr>
          <w:trHeight w:val="385"/>
        </w:trPr>
        <w:tc>
          <w:tcPr>
            <w:tcW w:w="1033" w:type="dxa"/>
          </w:tcPr>
          <w:p w14:paraId="6FDB93B5" w14:textId="77777777" w:rsidR="00FE000E" w:rsidRPr="00A31057" w:rsidRDefault="00FE000E" w:rsidP="00FE000E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vAlign w:val="center"/>
          </w:tcPr>
          <w:p w14:paraId="55BE7B31" w14:textId="77777777" w:rsidR="00FE000E" w:rsidRPr="005914F4" w:rsidRDefault="00FE000E" w:rsidP="00FE00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 xml:space="preserve">МАОУ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 </w:t>
            </w: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СОШ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914F4">
              <w:rPr>
                <w:rFonts w:ascii="Times New Roman" w:hAnsi="Times New Roman" w:cs="Times New Roman"/>
                <w:sz w:val="26"/>
                <w:szCs w:val="26"/>
              </w:rPr>
              <w:t xml:space="preserve"> г.Ядрина</w:t>
            </w:r>
          </w:p>
        </w:tc>
        <w:tc>
          <w:tcPr>
            <w:tcW w:w="1569" w:type="dxa"/>
          </w:tcPr>
          <w:p w14:paraId="0788EB22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08" w:type="dxa"/>
          </w:tcPr>
          <w:p w14:paraId="2AB13325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50" w:type="dxa"/>
          </w:tcPr>
          <w:p w14:paraId="6B03EA54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0" w:type="dxa"/>
          </w:tcPr>
          <w:p w14:paraId="10419B32" w14:textId="77777777" w:rsidR="00FE000E" w:rsidRPr="00A76E57" w:rsidRDefault="00FE000E" w:rsidP="00FE00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57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345" w:type="dxa"/>
          </w:tcPr>
          <w:p w14:paraId="3FEB7840" w14:textId="4F478CDB" w:rsidR="00FE000E" w:rsidRPr="00A31057" w:rsidRDefault="00FE000E" w:rsidP="00FE0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</w:tbl>
    <w:p w14:paraId="6E883666" w14:textId="0C19FF1D" w:rsidR="009D104E" w:rsidRDefault="009D104E" w:rsidP="00A31057">
      <w:pPr>
        <w:spacing w:line="240" w:lineRule="auto"/>
        <w:rPr>
          <w:rFonts w:ascii="Times New Roman" w:hAnsi="Times New Roman" w:cs="Times New Roman"/>
          <w:i/>
          <w:iCs/>
        </w:rPr>
      </w:pPr>
    </w:p>
    <w:p w14:paraId="5C5CB77A" w14:textId="446B815E" w:rsidR="00EF4262" w:rsidRPr="00EF4262" w:rsidRDefault="00EF4262" w:rsidP="00A31057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F426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Главный </w:t>
      </w:r>
      <w:proofErr w:type="gramStart"/>
      <w:r w:rsidRPr="00EF4262">
        <w:rPr>
          <w:rFonts w:ascii="Times New Roman" w:hAnsi="Times New Roman" w:cs="Times New Roman"/>
          <w:b/>
          <w:i/>
          <w:iCs/>
          <w:sz w:val="24"/>
          <w:szCs w:val="24"/>
        </w:rPr>
        <w:t>судья: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_</w:t>
      </w:r>
      <w:proofErr w:type="gramEnd"/>
      <w:r>
        <w:rPr>
          <w:rFonts w:ascii="Times New Roman" w:hAnsi="Times New Roman" w:cs="Times New Roman"/>
          <w:b/>
          <w:i/>
          <w:iCs/>
          <w:sz w:val="24"/>
          <w:szCs w:val="24"/>
        </w:rPr>
        <w:t>_________________      ___________________</w:t>
      </w:r>
    </w:p>
    <w:p w14:paraId="2163C085" w14:textId="19BFADC6" w:rsidR="00EF4262" w:rsidRPr="00EF4262" w:rsidRDefault="00EF4262" w:rsidP="00A31057">
      <w:pPr>
        <w:spacing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F426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Главный секретарь: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__________________      ___________________</w:t>
      </w:r>
    </w:p>
    <w:sectPr w:rsidR="00EF4262" w:rsidRPr="00EF4262" w:rsidSect="00D7339A">
      <w:pgSz w:w="16838" w:h="11906" w:orient="landscape"/>
      <w:pgMar w:top="284" w:right="678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3B17"/>
    <w:multiLevelType w:val="hybridMultilevel"/>
    <w:tmpl w:val="A0988CB8"/>
    <w:lvl w:ilvl="0" w:tplc="D0481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6F"/>
    <w:rsid w:val="0006483B"/>
    <w:rsid w:val="000A327C"/>
    <w:rsid w:val="000F6BF5"/>
    <w:rsid w:val="001D5CC2"/>
    <w:rsid w:val="003747D5"/>
    <w:rsid w:val="0038342A"/>
    <w:rsid w:val="003B212E"/>
    <w:rsid w:val="0052533F"/>
    <w:rsid w:val="00580BBF"/>
    <w:rsid w:val="005914F4"/>
    <w:rsid w:val="005919B6"/>
    <w:rsid w:val="00596871"/>
    <w:rsid w:val="0062450C"/>
    <w:rsid w:val="00655890"/>
    <w:rsid w:val="00677050"/>
    <w:rsid w:val="006F61AD"/>
    <w:rsid w:val="007F6768"/>
    <w:rsid w:val="00894704"/>
    <w:rsid w:val="008E36C5"/>
    <w:rsid w:val="009D104E"/>
    <w:rsid w:val="00A073EC"/>
    <w:rsid w:val="00A31057"/>
    <w:rsid w:val="00A76E57"/>
    <w:rsid w:val="00AE26C1"/>
    <w:rsid w:val="00AF5700"/>
    <w:rsid w:val="00B03153"/>
    <w:rsid w:val="00B07DD7"/>
    <w:rsid w:val="00BF1D6F"/>
    <w:rsid w:val="00C16180"/>
    <w:rsid w:val="00D14B93"/>
    <w:rsid w:val="00D310F8"/>
    <w:rsid w:val="00D7339A"/>
    <w:rsid w:val="00D82E33"/>
    <w:rsid w:val="00E52A9A"/>
    <w:rsid w:val="00ED7E18"/>
    <w:rsid w:val="00EF4262"/>
    <w:rsid w:val="00FE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217"/>
  <w15:chartTrackingRefBased/>
  <w15:docId w15:val="{98F92B08-287F-49EA-AA22-D6BB0686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E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3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Штаркман</dc:creator>
  <cp:keywords/>
  <dc:description/>
  <cp:lastModifiedBy>Я</cp:lastModifiedBy>
  <cp:revision>22</cp:revision>
  <cp:lastPrinted>2024-05-24T14:12:00Z</cp:lastPrinted>
  <dcterms:created xsi:type="dcterms:W3CDTF">2022-03-30T09:59:00Z</dcterms:created>
  <dcterms:modified xsi:type="dcterms:W3CDTF">2024-05-28T13:49:00Z</dcterms:modified>
</cp:coreProperties>
</file>