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6A" w:rsidRDefault="0074516A" w:rsidP="007451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6A" w:rsidRDefault="0074516A" w:rsidP="00745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74516A" w:rsidRDefault="0074516A" w:rsidP="00745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республиканского фестиваля ЮНАРМИИ «Кто в ГТО?» в 2021 году</w:t>
      </w:r>
    </w:p>
    <w:p w:rsidR="0074516A" w:rsidRDefault="0074516A" w:rsidP="00745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16A" w:rsidRDefault="0074516A" w:rsidP="0074516A">
      <w:pPr>
        <w:tabs>
          <w:tab w:val="left" w:pos="73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 декабря 2021 года                        АО ДО «ДЮСШ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Асамат</w:t>
      </w:r>
      <w:proofErr w:type="spellEnd"/>
      <w:r>
        <w:rPr>
          <w:rFonts w:ascii="Times New Roman" w:hAnsi="Times New Roman" w:cs="Times New Roman"/>
          <w:sz w:val="26"/>
          <w:szCs w:val="26"/>
        </w:rPr>
        <w:t>» Цивильского района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541"/>
        <w:gridCol w:w="976"/>
      </w:tblGrid>
      <w:tr w:rsidR="0074516A" w:rsidTr="00745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A" w:rsidRDefault="0074516A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A" w:rsidRDefault="0074516A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A" w:rsidRDefault="0074516A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6A" w:rsidRDefault="0074516A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881D15" w:rsidTr="00745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 w:rsidP="006226BD">
            <w:pPr>
              <w:pStyle w:val="a3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«Гимназия № 1» г. Мариинский Посад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1D15" w:rsidTr="00745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 w:rsidP="006226BD">
            <w:pPr>
              <w:pStyle w:val="a3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881D15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«Красночетайская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Красночетайского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1D15" w:rsidTr="00745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 w:rsidP="006226BD">
            <w:pPr>
              <w:pStyle w:val="a3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Кугесьский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лицей» Чебоксарского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D15" w:rsidTr="00745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 w:rsidP="006226BD">
            <w:pPr>
              <w:pStyle w:val="a3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Новочебоксарский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кадетский лицей» г. Новочебоксарск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1D15" w:rsidTr="00745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 w:rsidP="006226BD">
            <w:pPr>
              <w:pStyle w:val="a3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881D15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Цивильская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1» Цивильского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340177" w:rsidP="0074516A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D15" w:rsidTr="00745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 w:rsidP="006226BD">
            <w:pPr>
              <w:pStyle w:val="a3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881D15" w:rsidP="008E4753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8E47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E4753">
              <w:rPr>
                <w:rFonts w:ascii="Times New Roman" w:hAnsi="Times New Roman" w:cs="Times New Roman"/>
                <w:sz w:val="28"/>
                <w:szCs w:val="28"/>
              </w:rPr>
              <w:t>Новомуратская</w:t>
            </w:r>
            <w:proofErr w:type="spellEnd"/>
            <w:r w:rsidR="008E47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475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gramStart"/>
            <w:r w:rsidR="008E47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E4753" w:rsidRPr="008E47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E4753" w:rsidRPr="008E4753">
              <w:rPr>
                <w:rFonts w:ascii="Times New Roman" w:hAnsi="Times New Roman" w:cs="Times New Roman"/>
                <w:sz w:val="28"/>
                <w:szCs w:val="28"/>
              </w:rPr>
              <w:t>омсомольского</w:t>
            </w:r>
            <w:proofErr w:type="spellEnd"/>
            <w:r w:rsidR="008E4753" w:rsidRPr="008E475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340177" w:rsidP="0074516A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1D15" w:rsidTr="00745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 w:rsidP="006226BD">
            <w:pPr>
              <w:pStyle w:val="a3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881D15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«Яльчикская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Яльчикского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340177" w:rsidP="0074516A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1D15" w:rsidTr="00745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15" w:rsidRDefault="00881D15" w:rsidP="006226BD">
            <w:pPr>
              <w:pStyle w:val="a3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881D15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Янтиковского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D15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4516A" w:rsidTr="007451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A" w:rsidRDefault="0074516A" w:rsidP="006226BD">
            <w:pPr>
              <w:pStyle w:val="a3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A" w:rsidRDefault="0074516A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Шемуршинская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Шемуршинского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A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A" w:rsidRDefault="0034017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4516A" w:rsidRDefault="0074516A" w:rsidP="0074516A">
      <w:pPr>
        <w:tabs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0F8E" w:rsidRPr="0074516A" w:rsidRDefault="0074516A">
      <w:pPr>
        <w:rPr>
          <w:rFonts w:ascii="Times New Roman" w:hAnsi="Times New Roman" w:cs="Times New Roman"/>
          <w:sz w:val="24"/>
          <w:szCs w:val="24"/>
        </w:rPr>
      </w:pPr>
      <w:r w:rsidRPr="0074516A">
        <w:rPr>
          <w:rFonts w:ascii="Times New Roman" w:hAnsi="Times New Roman" w:cs="Times New Roman"/>
          <w:sz w:val="24"/>
          <w:szCs w:val="24"/>
        </w:rPr>
        <w:t>Главный судья________________</w:t>
      </w:r>
      <w:bookmarkStart w:id="0" w:name="_GoBack"/>
      <w:bookmarkEnd w:id="0"/>
    </w:p>
    <w:p w:rsidR="0074516A" w:rsidRDefault="0074516A">
      <w:pPr>
        <w:rPr>
          <w:rFonts w:ascii="Times New Roman" w:hAnsi="Times New Roman" w:cs="Times New Roman"/>
          <w:sz w:val="24"/>
          <w:szCs w:val="24"/>
        </w:rPr>
      </w:pPr>
      <w:r w:rsidRPr="0074516A">
        <w:rPr>
          <w:rFonts w:ascii="Times New Roman" w:hAnsi="Times New Roman" w:cs="Times New Roman"/>
          <w:sz w:val="24"/>
          <w:szCs w:val="24"/>
        </w:rPr>
        <w:t>Главный секретарь________________</w:t>
      </w:r>
    </w:p>
    <w:p w:rsidR="0074516A" w:rsidRPr="0074516A" w:rsidRDefault="0074516A">
      <w:pPr>
        <w:rPr>
          <w:rFonts w:ascii="Times New Roman" w:hAnsi="Times New Roman" w:cs="Times New Roman"/>
          <w:sz w:val="24"/>
          <w:szCs w:val="24"/>
        </w:rPr>
      </w:pPr>
    </w:p>
    <w:sectPr w:rsidR="0074516A" w:rsidRPr="0074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587"/>
    <w:multiLevelType w:val="hybridMultilevel"/>
    <w:tmpl w:val="008417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CA"/>
    <w:rsid w:val="00080CCA"/>
    <w:rsid w:val="00340177"/>
    <w:rsid w:val="0074516A"/>
    <w:rsid w:val="0076301C"/>
    <w:rsid w:val="00881D15"/>
    <w:rsid w:val="008E4753"/>
    <w:rsid w:val="0095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6A"/>
    <w:pPr>
      <w:ind w:left="720"/>
      <w:contextualSpacing/>
    </w:pPr>
  </w:style>
  <w:style w:type="table" w:styleId="a4">
    <w:name w:val="Table Grid"/>
    <w:basedOn w:val="a1"/>
    <w:uiPriority w:val="59"/>
    <w:rsid w:val="00745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16A"/>
    <w:pPr>
      <w:ind w:left="720"/>
      <w:contextualSpacing/>
    </w:pPr>
  </w:style>
  <w:style w:type="table" w:styleId="a4">
    <w:name w:val="Table Grid"/>
    <w:basedOn w:val="a1"/>
    <w:uiPriority w:val="59"/>
    <w:rsid w:val="007451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5</cp:revision>
  <dcterms:created xsi:type="dcterms:W3CDTF">2021-12-07T12:52:00Z</dcterms:created>
  <dcterms:modified xsi:type="dcterms:W3CDTF">2021-12-09T12:57:00Z</dcterms:modified>
</cp:coreProperties>
</file>