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0000CD"/>
          <w:bdr w:val="none" w:sz="0" w:space="0" w:color="auto" w:frame="1"/>
        </w:rPr>
        <w:t>2015 год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7 января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C01700"/>
            <w:sz w:val="18"/>
            <w:szCs w:val="18"/>
            <w:u w:val="none"/>
            <w:bdr w:val="none" w:sz="0" w:space="0" w:color="auto" w:frame="1"/>
          </w:rPr>
          <w:t>на информационном канале «</w:t>
        </w:r>
        <w:proofErr w:type="gramStart"/>
        <w:r>
          <w:rPr>
            <w:rStyle w:val="a5"/>
            <w:rFonts w:ascii="Arial" w:hAnsi="Arial" w:cs="Arial"/>
            <w:color w:val="C01700"/>
            <w:sz w:val="18"/>
            <w:szCs w:val="18"/>
            <w:u w:val="none"/>
            <w:bdr w:val="none" w:sz="0" w:space="0" w:color="auto" w:frame="1"/>
          </w:rPr>
          <w:t>Вести-Чувашия</w:t>
        </w:r>
        <w:proofErr w:type="gramEnd"/>
        <w:r>
          <w:rPr>
            <w:rStyle w:val="a5"/>
            <w:rFonts w:ascii="Arial" w:hAnsi="Arial" w:cs="Arial"/>
            <w:color w:val="C01700"/>
            <w:sz w:val="18"/>
            <w:szCs w:val="18"/>
            <w:u w:val="none"/>
            <w:bdr w:val="none" w:sz="0" w:space="0" w:color="auto" w:frame="1"/>
          </w:rPr>
          <w:t>»,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28 января – в программе «Жизнь столицы» на канале ЮТВ вышла информация о республиканском конкурсе бального танца кадет «Вальс Победы».</w:t>
      </w:r>
    </w:p>
    <w:p w:rsidR="007628D1" w:rsidRDefault="007628D1" w:rsidP="007628D1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 марта в газете «Танташ» (№ 10) опубликована статья о XII республиканской научно-практической конференции «Поиск». 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 марта в газете "Грани" опубликована статья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anchor="comment-100935" w:history="1">
        <w:r>
          <w:rPr>
            <w:rStyle w:val="a5"/>
            <w:rFonts w:ascii="Arial" w:hAnsi="Arial" w:cs="Arial"/>
            <w:color w:val="C01700"/>
            <w:sz w:val="18"/>
            <w:szCs w:val="18"/>
            <w:u w:val="none"/>
            <w:bdr w:val="none" w:sz="0" w:space="0" w:color="auto" w:frame="1"/>
          </w:rPr>
          <w:t>об участии  команды Чувашии на всероссийских соревнованиях юных хоккеистов "Золотая шайба".</w:t>
        </w:r>
      </w:hyperlink>
    </w:p>
    <w:p w:rsidR="007628D1" w:rsidRDefault="007628D1" w:rsidP="007628D1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 и 24  марта в программе «Жизнь столицы» телеканала «ЮТВ» вышел репортаж о республиканском турнире по хоккею «Надежда».</w:t>
      </w:r>
    </w:p>
    <w:p w:rsidR="007628D1" w:rsidRDefault="007628D1" w:rsidP="007628D1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26 марта в газете «Танташ» (№ 12) опубликована статья о республиканском турнире по хоккею «Надежда».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8 апреля</w:t>
      </w:r>
      <w:r>
        <w:rPr>
          <w:rStyle w:val="apple-converted-space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в информационном выпуске  ГТРК «Вести Чувашия» вышел репортаж о специальном интерактивном проекте  «Урок Победы», проходившем в Гимназии № 5 г. Чебоксары.</w:t>
      </w:r>
    </w:p>
    <w:p w:rsidR="007628D1" w:rsidRDefault="007628D1" w:rsidP="007628D1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 апреля в информационном выпуске ГТРК «Вести Чувашия» вышел репортаж о финале республиканских соревнований по шашкам «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Чудо-шашки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» среди школьных команд в зачет XVII Спартакиады на Кубок Главы Чувашской Республики 2014-2015 учебного года.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9 и 12 апреля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 в радиопередаче «</w:t>
      </w:r>
      <w:proofErr w:type="spell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Ачалах</w:t>
      </w:r>
      <w:proofErr w:type="spell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урхамахе</w:t>
      </w:r>
      <w:proofErr w:type="spell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» национального радио вышел репортаж о движении отрядов юных космонавтов республики (на примере отряда «Юнга» Моргаушского района).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13 апреля</w:t>
      </w:r>
      <w:r>
        <w:rPr>
          <w:rStyle w:val="apple-converted-space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на информационном канале телевидения «ГТРК Чувашия», информационных выпусках телеканала «</w:t>
      </w:r>
      <w:proofErr w:type="spell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Чаваш</w:t>
      </w:r>
      <w:proofErr w:type="spell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Ен</w:t>
      </w:r>
      <w:proofErr w:type="spell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», информационном выпуске Радио</w:t>
      </w:r>
      <w:r>
        <w:rPr>
          <w:rStyle w:val="apple-converted-space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Чувашии вышла информация о XI республиканском слете юных космонавтов «Нас зовут космические дали!».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6 мая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в информационных выпусках телевидения г. Новочебоксарск вышел репортаж о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рес-публиканских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соревнованиях по радиоуправляемым автомоделям бронетанковой техники «Танковый триал» и открытии выставки «Юный техник».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8 мая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информационных выпусках национального радио прозвучала информация о торжественном чествовании победителей и призёров республиканского этапа проекта «Победа».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14 и 17 мая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радиопередаче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Ачалах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урхамахе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национального радио прозвучал репортаж о торжественной церемонии награждения призеров и победителей республиканского этапа проекта Приволжского федерального округа «Победа».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22 мая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программе «Жизнь столицы» телеканала «ЮТВ» вышел репортаж о торжественной церемонии вручения свидетельств об окончании кадетского образования.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26-27 мая</w:t>
      </w:r>
      <w:r>
        <w:rPr>
          <w:rFonts w:ascii="Arial" w:hAnsi="Arial" w:cs="Arial"/>
          <w:color w:val="333333"/>
          <w:sz w:val="18"/>
          <w:szCs w:val="18"/>
        </w:rPr>
        <w:t>  в информационных выпусках национального радио (на чувашском и русском языках) прозвучала информация о 25-м республиканском слете юных пожарных.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3-4 июня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информационных выпусках национального радио (на чувашском и русском языках) вышел репортаж о церемонии торжественного награждения победителей и призеров республиканского конкурса «Правила дорожного движения глазами детей» и торжественном мероприятии по вручению ключей от школьных автобусов.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30 июня – 1 июля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информация по итогам XLVII  республиканских финальных игр юнармейского движения «Зарница» и «Орленок»  вышли  в информационных выпусках ГТРК «Чувашия» «Вести 24», телевидения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Чаваш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», чувашского национального радио (на чувашском и русском языках),  газете «Советская Чувашия», на официальном сайте органов власти Чувашской Республики.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17 июля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газете «Советская Чувашия» (№ 117) напечатана статья «Там камни пропитаны кровью» (о поездке ребят из республиканского школьного поискового отряда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Чапаевец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в г. Севастополь).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22 июля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газете Газета «МК» в Чебоксарах» напечатана статья «Чувашские поисковики вернулись из севастопольской экспедиции, или как дети становятся взрослыми» (о поисковом отряде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Чапаевец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»).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2 сентября</w:t>
      </w:r>
      <w:r>
        <w:rPr>
          <w:rStyle w:val="apple-converted-space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в газете «Советская Чувашия» (№144) и «МК в Чебоксарах» ((№2) напечатана статья об участии команды школьников в первом фестивале всероссийского комплекса ГТО.</w:t>
      </w:r>
      <w:proofErr w:type="gramEnd"/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2 сентября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газете «Советская Чувашия» (№144) напечатана статья об участии школьников Чувашии в Международном фестивале детского и молодежного научно-технического творчества «От винта».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9 сентября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газете «МК» в Чебоксарах» (№ 37) напечатана статья «Чемпион мира по шашкам» об Артеме Тихонове, 2008 г.р., воспитаннике ДЮСШ «Энергия» г. Чебоксары.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9 сентября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газете «МК» в Чебоксарах» (№ 37) напечатана статья « Космонавты в гостях у школьников» о встрече космонавтов с учениками СОШ № 10 г. Чебоксары.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10 сентября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ГТРК «Вести Чувашия» вышел сюжет о чемпионе мира по шашкам до 8 лет Артеме Тихонове.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18 сентября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в газете «Советская Чувашия» напечатана статья «Команда из Чувашии получила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спецприз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юнармейских играх (ПОБЕДНЫЙ ОТБЛЕСК «ЗАРНИЦЫ»).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23 сентября</w:t>
      </w:r>
      <w:r>
        <w:rPr>
          <w:rStyle w:val="apple-converted-space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на национальном радио вышел репортаж о подготовке к выезду поисковиков в г. Саранск.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8 октября</w:t>
      </w:r>
      <w:r>
        <w:rPr>
          <w:rStyle w:val="apple-converted-space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в газете "Советская Чувашия" напечатана статья "</w:t>
      </w:r>
      <w:hyperlink r:id="rId7" w:history="1">
        <w:r>
          <w:rPr>
            <w:rStyle w:val="a5"/>
            <w:rFonts w:ascii="Arial" w:hAnsi="Arial" w:cs="Arial"/>
            <w:color w:val="C01700"/>
            <w:sz w:val="20"/>
            <w:szCs w:val="20"/>
            <w:u w:val="none"/>
            <w:bdr w:val="none" w:sz="0" w:space="0" w:color="auto" w:frame="1"/>
          </w:rPr>
          <w:t>С улицы - на каток"</w:t>
        </w:r>
        <w:r>
          <w:rPr>
            <w:rStyle w:val="apple-converted-space"/>
            <w:rFonts w:ascii="Arial" w:hAnsi="Arial" w:cs="Arial"/>
            <w:color w:val="C01700"/>
            <w:sz w:val="20"/>
            <w:szCs w:val="20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о семинаре тренеров клуба "Золотая шайба".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0 октября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 телеканале ЮТВ был специальный репортаж из Севастополя «Суворовцы из Чувашии постигают азы военной науки на примере истории города-героя Севастополя – города со славными традициями русского воинства».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13 октября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в информационных выпусках ГТРК «Чувашия» (Чебоксары 24)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видеоновости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 «Чувашские поисковики приняли участие в слете отрядов со всего Приволжья».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13 октября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в информационных выпусках ГТРК «Чувашия» (Россия 1 Вести)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видеоновости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 «В Шумерле прошёл республиканский смотр-конкурс кадетских классов».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16 октября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на телеканале ЮТВ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видеоновости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«15 лет в строю». Выставка, посвященная деятельности военно-исторического клуба «Русский егерь».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14 октября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газете «Советская Чувашия» (№ 168) напечатана статья «В одной команде» (поисковики Чувашии заняли третье место на Слете ПФО).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15 октября</w:t>
      </w:r>
      <w:r>
        <w:rPr>
          <w:rStyle w:val="apple-converted-space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в газете «Советская Чувашия» напечатана статья «На родине Терешковой. Ученики чебоксарской школы побывали в Ярославле».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5 ноября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в информационных выпусках ГТРК «Чувашия» «Вести 24» вышел репортаж о мероприятиях, посвященных памяти трагедии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Эльбарусовской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школе Мариинско-Посадского района 05.11.1961.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19 ноября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радиопередаче национального радио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Ачалах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урхамахе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вышел репортаж о республиканском строевом смотре кадетских классов «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Осенняя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кадетская поверка-2015».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16 и 17 ноября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информационных выпусках "Вести 1" и "Вести 24" ГТРК "Чувашия" вышла информация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history="1">
        <w:r>
          <w:rPr>
            <w:rStyle w:val="a5"/>
            <w:rFonts w:ascii="Arial" w:hAnsi="Arial" w:cs="Arial"/>
            <w:color w:val="C01700"/>
            <w:sz w:val="18"/>
            <w:szCs w:val="18"/>
            <w:u w:val="none"/>
            <w:bdr w:val="none" w:sz="0" w:space="0" w:color="auto" w:frame="1"/>
          </w:rPr>
          <w:t>о республиканском фестивале поисковых отрядов "Память сердца".</w:t>
        </w:r>
      </w:hyperlink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17 ноября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информационных выпусках ГТРК «Чувашия» вышел репортаж о Дне призывника в г. Канаш (Президентский полк вновь пополнился новобранцами из Чувашии).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18 ноября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телеканале «ЮТВ» вышла передача о Дне призывника в г. Канаш (Президентский полк).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19 ноября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газете «Советская Чувашия» напечатана статья «НОВОБРАНЦЫ ПРЕЗИДЕНТСКОГО ПОЛКА КОМЕНДАТУРЫ МОСКОВСКОГО КРЕМЛЯ ОБЕЩАЮТ ОПРАВДАТЬ НАДЕЖДЫ И СЛУЖИТЬ С ЧЕСТЬЮ» (сборный пункт г. Канаша, церемония «Нам доверено Россию защищать!»).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26 ноября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газете "Советская Чувашия" напечатана статья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9" w:anchor="more-149720" w:history="1">
        <w:r>
          <w:rPr>
            <w:rStyle w:val="a5"/>
            <w:rFonts w:ascii="Arial" w:hAnsi="Arial" w:cs="Arial"/>
            <w:color w:val="C01700"/>
            <w:sz w:val="18"/>
            <w:szCs w:val="18"/>
            <w:u w:val="none"/>
            <w:bdr w:val="none" w:sz="0" w:space="0" w:color="auto" w:frame="1"/>
          </w:rPr>
          <w:t>"Узлы и флаги"</w:t>
        </w:r>
        <w:r>
          <w:rPr>
            <w:rStyle w:val="apple-converted-space"/>
            <w:rFonts w:ascii="Arial" w:hAnsi="Arial" w:cs="Arial"/>
            <w:color w:val="C01700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республиканских соревнованиях по морскому многоборью. </w:t>
      </w:r>
    </w:p>
    <w:p w:rsidR="007628D1" w:rsidRDefault="007628D1" w:rsidP="007628D1">
      <w:pPr>
        <w:pStyle w:val="p9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3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9 декабря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на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ГТРК «Чувашия»  вышел репортаж «В столице Чувашии прошел республиканский слет юных друзей пограничников».</w:t>
      </w:r>
    </w:p>
    <w:p w:rsidR="007628D1" w:rsidRDefault="007628D1" w:rsidP="007628D1">
      <w:pPr>
        <w:pStyle w:val="p9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9 декабря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в газете «Советская Чувашия» (№198) напечатана статья «В бой идут запасные полки» (о деятельности поискового клуба «Набат» СОШ № 57 г. Чебоксары).</w:t>
      </w:r>
    </w:p>
    <w:p w:rsidR="007628D1" w:rsidRDefault="007628D1" w:rsidP="007628D1">
      <w:pPr>
        <w:pStyle w:val="p9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10 декабря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на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ГТРК «Чувашия»  в передаче «Вести 24» вышел репортаж «В Чебоксарах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s2"/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прошёл Георгиевский бал школьников».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9 и 10 декабря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информационных выпусках национального радио прозвучала информация о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s3"/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Девятом Георгиевском бале кадет. </w:t>
      </w:r>
    </w:p>
    <w:p w:rsidR="007628D1" w:rsidRDefault="007628D1" w:rsidP="007628D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23 декабря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s3"/>
          <w:rFonts w:ascii="Arial" w:hAnsi="Arial" w:cs="Arial"/>
          <w:color w:val="333333"/>
          <w:sz w:val="18"/>
          <w:szCs w:val="18"/>
          <w:bdr w:val="none" w:sz="0" w:space="0" w:color="auto" w:frame="1"/>
        </w:rPr>
        <w:t>в информационном выпуске ГТРК "Чувашия" вышел репортаж о IV Конференции пограничников Чувашии, приуроченной ко Дню работника ФСБ.</w:t>
      </w:r>
    </w:p>
    <w:p w:rsidR="00C918A4" w:rsidRDefault="00C918A4"/>
    <w:sectPr w:rsidR="00C9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D1"/>
    <w:rsid w:val="000003E6"/>
    <w:rsid w:val="000010C3"/>
    <w:rsid w:val="00001CBC"/>
    <w:rsid w:val="00011913"/>
    <w:rsid w:val="00013083"/>
    <w:rsid w:val="0001491E"/>
    <w:rsid w:val="00015B91"/>
    <w:rsid w:val="0001696A"/>
    <w:rsid w:val="00017E3D"/>
    <w:rsid w:val="0002057F"/>
    <w:rsid w:val="00021856"/>
    <w:rsid w:val="00023804"/>
    <w:rsid w:val="00026D26"/>
    <w:rsid w:val="00030BD5"/>
    <w:rsid w:val="00032568"/>
    <w:rsid w:val="00033190"/>
    <w:rsid w:val="0003331D"/>
    <w:rsid w:val="00033436"/>
    <w:rsid w:val="000352EB"/>
    <w:rsid w:val="000430D9"/>
    <w:rsid w:val="00043D47"/>
    <w:rsid w:val="000446B7"/>
    <w:rsid w:val="00044E13"/>
    <w:rsid w:val="00046244"/>
    <w:rsid w:val="00050A36"/>
    <w:rsid w:val="000512F6"/>
    <w:rsid w:val="000517DE"/>
    <w:rsid w:val="00051F21"/>
    <w:rsid w:val="00053CA6"/>
    <w:rsid w:val="000559E9"/>
    <w:rsid w:val="0005794D"/>
    <w:rsid w:val="000606EA"/>
    <w:rsid w:val="00060B86"/>
    <w:rsid w:val="00061D10"/>
    <w:rsid w:val="00062544"/>
    <w:rsid w:val="000665F7"/>
    <w:rsid w:val="00067473"/>
    <w:rsid w:val="00070F31"/>
    <w:rsid w:val="000716E5"/>
    <w:rsid w:val="0007211A"/>
    <w:rsid w:val="00076584"/>
    <w:rsid w:val="00076DC3"/>
    <w:rsid w:val="00080630"/>
    <w:rsid w:val="000814B0"/>
    <w:rsid w:val="00082C9B"/>
    <w:rsid w:val="00084702"/>
    <w:rsid w:val="0008734B"/>
    <w:rsid w:val="00087E8E"/>
    <w:rsid w:val="00090305"/>
    <w:rsid w:val="00092920"/>
    <w:rsid w:val="00092C6E"/>
    <w:rsid w:val="00092F7E"/>
    <w:rsid w:val="00095029"/>
    <w:rsid w:val="00096701"/>
    <w:rsid w:val="00097235"/>
    <w:rsid w:val="000A0D15"/>
    <w:rsid w:val="000A113C"/>
    <w:rsid w:val="000A1318"/>
    <w:rsid w:val="000A1326"/>
    <w:rsid w:val="000A47CA"/>
    <w:rsid w:val="000A4E34"/>
    <w:rsid w:val="000A6769"/>
    <w:rsid w:val="000A71D1"/>
    <w:rsid w:val="000B00CD"/>
    <w:rsid w:val="000B37C5"/>
    <w:rsid w:val="000B3905"/>
    <w:rsid w:val="000B47B1"/>
    <w:rsid w:val="000B47B2"/>
    <w:rsid w:val="000B583D"/>
    <w:rsid w:val="000C2CEB"/>
    <w:rsid w:val="000C3E75"/>
    <w:rsid w:val="000D315D"/>
    <w:rsid w:val="000D4A47"/>
    <w:rsid w:val="000D4DE6"/>
    <w:rsid w:val="000D5241"/>
    <w:rsid w:val="000D5978"/>
    <w:rsid w:val="000D6170"/>
    <w:rsid w:val="000E2A26"/>
    <w:rsid w:val="000E4F73"/>
    <w:rsid w:val="000E773C"/>
    <w:rsid w:val="000F10EF"/>
    <w:rsid w:val="000F241D"/>
    <w:rsid w:val="000F2DA2"/>
    <w:rsid w:val="000F3845"/>
    <w:rsid w:val="000F45AD"/>
    <w:rsid w:val="000F6B9D"/>
    <w:rsid w:val="000F72EE"/>
    <w:rsid w:val="000F7C39"/>
    <w:rsid w:val="000F7CE1"/>
    <w:rsid w:val="001017AF"/>
    <w:rsid w:val="00103236"/>
    <w:rsid w:val="0010325B"/>
    <w:rsid w:val="0010515C"/>
    <w:rsid w:val="00106F5B"/>
    <w:rsid w:val="001125C5"/>
    <w:rsid w:val="0011266B"/>
    <w:rsid w:val="0011335B"/>
    <w:rsid w:val="0011467D"/>
    <w:rsid w:val="00120D4B"/>
    <w:rsid w:val="00121A41"/>
    <w:rsid w:val="00122B33"/>
    <w:rsid w:val="00122FA3"/>
    <w:rsid w:val="00123750"/>
    <w:rsid w:val="00123811"/>
    <w:rsid w:val="0012398E"/>
    <w:rsid w:val="00124CCA"/>
    <w:rsid w:val="0013331C"/>
    <w:rsid w:val="0013497F"/>
    <w:rsid w:val="0013628E"/>
    <w:rsid w:val="001377D8"/>
    <w:rsid w:val="00140375"/>
    <w:rsid w:val="001405BE"/>
    <w:rsid w:val="001414F6"/>
    <w:rsid w:val="0014187C"/>
    <w:rsid w:val="00142C1E"/>
    <w:rsid w:val="00144BFE"/>
    <w:rsid w:val="00144E39"/>
    <w:rsid w:val="001511AF"/>
    <w:rsid w:val="00152E13"/>
    <w:rsid w:val="00153A55"/>
    <w:rsid w:val="001545F2"/>
    <w:rsid w:val="00155682"/>
    <w:rsid w:val="00155B95"/>
    <w:rsid w:val="00155C11"/>
    <w:rsid w:val="00156CD6"/>
    <w:rsid w:val="00156DAF"/>
    <w:rsid w:val="00160C5F"/>
    <w:rsid w:val="001610F3"/>
    <w:rsid w:val="00161398"/>
    <w:rsid w:val="001665AB"/>
    <w:rsid w:val="00167419"/>
    <w:rsid w:val="001703D2"/>
    <w:rsid w:val="001706D5"/>
    <w:rsid w:val="00171C1F"/>
    <w:rsid w:val="001729C7"/>
    <w:rsid w:val="00175352"/>
    <w:rsid w:val="0017774F"/>
    <w:rsid w:val="00177F34"/>
    <w:rsid w:val="00180825"/>
    <w:rsid w:val="001823F3"/>
    <w:rsid w:val="00183042"/>
    <w:rsid w:val="00183822"/>
    <w:rsid w:val="00183A6A"/>
    <w:rsid w:val="00183D02"/>
    <w:rsid w:val="001847D2"/>
    <w:rsid w:val="001876FA"/>
    <w:rsid w:val="001903A3"/>
    <w:rsid w:val="00190ACF"/>
    <w:rsid w:val="00190B00"/>
    <w:rsid w:val="00192875"/>
    <w:rsid w:val="00192D7F"/>
    <w:rsid w:val="001A04A8"/>
    <w:rsid w:val="001A24EA"/>
    <w:rsid w:val="001A2DB3"/>
    <w:rsid w:val="001A32E1"/>
    <w:rsid w:val="001A3EF0"/>
    <w:rsid w:val="001A703A"/>
    <w:rsid w:val="001B0AB7"/>
    <w:rsid w:val="001C20D8"/>
    <w:rsid w:val="001C30F1"/>
    <w:rsid w:val="001C42BD"/>
    <w:rsid w:val="001C695D"/>
    <w:rsid w:val="001C7CE4"/>
    <w:rsid w:val="001D0625"/>
    <w:rsid w:val="001D19E9"/>
    <w:rsid w:val="001D2007"/>
    <w:rsid w:val="001D4323"/>
    <w:rsid w:val="001D47F6"/>
    <w:rsid w:val="001D59CC"/>
    <w:rsid w:val="001D5CC9"/>
    <w:rsid w:val="001E4713"/>
    <w:rsid w:val="001E4946"/>
    <w:rsid w:val="001F1F41"/>
    <w:rsid w:val="001F28AC"/>
    <w:rsid w:val="001F4CF0"/>
    <w:rsid w:val="001F6F4A"/>
    <w:rsid w:val="00200593"/>
    <w:rsid w:val="0020085B"/>
    <w:rsid w:val="00200B74"/>
    <w:rsid w:val="00200BA2"/>
    <w:rsid w:val="00200C09"/>
    <w:rsid w:val="00200D46"/>
    <w:rsid w:val="002042A1"/>
    <w:rsid w:val="0020577E"/>
    <w:rsid w:val="002060A3"/>
    <w:rsid w:val="00206F3F"/>
    <w:rsid w:val="002141E8"/>
    <w:rsid w:val="00215235"/>
    <w:rsid w:val="00221520"/>
    <w:rsid w:val="00222355"/>
    <w:rsid w:val="0022352A"/>
    <w:rsid w:val="00224E74"/>
    <w:rsid w:val="0022579B"/>
    <w:rsid w:val="002266C1"/>
    <w:rsid w:val="00226749"/>
    <w:rsid w:val="00227B76"/>
    <w:rsid w:val="00231D41"/>
    <w:rsid w:val="00233324"/>
    <w:rsid w:val="002334F2"/>
    <w:rsid w:val="002345A2"/>
    <w:rsid w:val="002345FB"/>
    <w:rsid w:val="002346F3"/>
    <w:rsid w:val="00235EA6"/>
    <w:rsid w:val="00240EAB"/>
    <w:rsid w:val="002429B1"/>
    <w:rsid w:val="00243492"/>
    <w:rsid w:val="00252B66"/>
    <w:rsid w:val="00253152"/>
    <w:rsid w:val="00253CD9"/>
    <w:rsid w:val="00254916"/>
    <w:rsid w:val="0025533A"/>
    <w:rsid w:val="00255356"/>
    <w:rsid w:val="002558C9"/>
    <w:rsid w:val="002567AF"/>
    <w:rsid w:val="00261441"/>
    <w:rsid w:val="00261CF6"/>
    <w:rsid w:val="00267CB7"/>
    <w:rsid w:val="00267ECC"/>
    <w:rsid w:val="00270597"/>
    <w:rsid w:val="00270AE4"/>
    <w:rsid w:val="00270FA6"/>
    <w:rsid w:val="002715E1"/>
    <w:rsid w:val="00272528"/>
    <w:rsid w:val="00273E1C"/>
    <w:rsid w:val="002756B6"/>
    <w:rsid w:val="002775DA"/>
    <w:rsid w:val="00280010"/>
    <w:rsid w:val="002828C2"/>
    <w:rsid w:val="002830C3"/>
    <w:rsid w:val="00286768"/>
    <w:rsid w:val="0028683A"/>
    <w:rsid w:val="0028766F"/>
    <w:rsid w:val="0028770B"/>
    <w:rsid w:val="00291786"/>
    <w:rsid w:val="00291AD1"/>
    <w:rsid w:val="00293B88"/>
    <w:rsid w:val="00295F9A"/>
    <w:rsid w:val="002A10CA"/>
    <w:rsid w:val="002A1140"/>
    <w:rsid w:val="002A1746"/>
    <w:rsid w:val="002A179D"/>
    <w:rsid w:val="002A33C6"/>
    <w:rsid w:val="002A41BD"/>
    <w:rsid w:val="002A46A8"/>
    <w:rsid w:val="002A5F5F"/>
    <w:rsid w:val="002A6927"/>
    <w:rsid w:val="002B0A9C"/>
    <w:rsid w:val="002B1B9A"/>
    <w:rsid w:val="002B2D79"/>
    <w:rsid w:val="002B3341"/>
    <w:rsid w:val="002B7C39"/>
    <w:rsid w:val="002C68DE"/>
    <w:rsid w:val="002C6DFA"/>
    <w:rsid w:val="002C711A"/>
    <w:rsid w:val="002D1602"/>
    <w:rsid w:val="002D53BB"/>
    <w:rsid w:val="002D6DA9"/>
    <w:rsid w:val="002E12C3"/>
    <w:rsid w:val="002E548B"/>
    <w:rsid w:val="002E555F"/>
    <w:rsid w:val="002E6033"/>
    <w:rsid w:val="002E7299"/>
    <w:rsid w:val="002F0E21"/>
    <w:rsid w:val="002F2FD7"/>
    <w:rsid w:val="002F6C3D"/>
    <w:rsid w:val="0030101E"/>
    <w:rsid w:val="003017B7"/>
    <w:rsid w:val="0030223D"/>
    <w:rsid w:val="00307200"/>
    <w:rsid w:val="0031041F"/>
    <w:rsid w:val="003116DC"/>
    <w:rsid w:val="0031268E"/>
    <w:rsid w:val="003143EC"/>
    <w:rsid w:val="00314D16"/>
    <w:rsid w:val="0031611A"/>
    <w:rsid w:val="00317147"/>
    <w:rsid w:val="00320539"/>
    <w:rsid w:val="00321E9F"/>
    <w:rsid w:val="003220E9"/>
    <w:rsid w:val="0032303A"/>
    <w:rsid w:val="00326DCE"/>
    <w:rsid w:val="003315EB"/>
    <w:rsid w:val="00332438"/>
    <w:rsid w:val="00333557"/>
    <w:rsid w:val="00334429"/>
    <w:rsid w:val="00334F50"/>
    <w:rsid w:val="003402C3"/>
    <w:rsid w:val="00344090"/>
    <w:rsid w:val="00346563"/>
    <w:rsid w:val="0035010C"/>
    <w:rsid w:val="003508BC"/>
    <w:rsid w:val="0035181B"/>
    <w:rsid w:val="00351827"/>
    <w:rsid w:val="00354926"/>
    <w:rsid w:val="0035598C"/>
    <w:rsid w:val="003559E5"/>
    <w:rsid w:val="0036084D"/>
    <w:rsid w:val="00360869"/>
    <w:rsid w:val="00361873"/>
    <w:rsid w:val="00361B92"/>
    <w:rsid w:val="00362BC4"/>
    <w:rsid w:val="00363DF7"/>
    <w:rsid w:val="003648BD"/>
    <w:rsid w:val="003658E9"/>
    <w:rsid w:val="0037001E"/>
    <w:rsid w:val="00370E9E"/>
    <w:rsid w:val="00370FC8"/>
    <w:rsid w:val="003752DC"/>
    <w:rsid w:val="0037696B"/>
    <w:rsid w:val="00380D69"/>
    <w:rsid w:val="003830CA"/>
    <w:rsid w:val="00384A59"/>
    <w:rsid w:val="00385527"/>
    <w:rsid w:val="003855E5"/>
    <w:rsid w:val="00386DDD"/>
    <w:rsid w:val="00387A14"/>
    <w:rsid w:val="0039145B"/>
    <w:rsid w:val="00391864"/>
    <w:rsid w:val="00395752"/>
    <w:rsid w:val="00396496"/>
    <w:rsid w:val="00397A84"/>
    <w:rsid w:val="003A2FF1"/>
    <w:rsid w:val="003A3A13"/>
    <w:rsid w:val="003A51AE"/>
    <w:rsid w:val="003A53CE"/>
    <w:rsid w:val="003A56C9"/>
    <w:rsid w:val="003A5F09"/>
    <w:rsid w:val="003A6F8B"/>
    <w:rsid w:val="003B292C"/>
    <w:rsid w:val="003B5FD9"/>
    <w:rsid w:val="003B6CD5"/>
    <w:rsid w:val="003B70B1"/>
    <w:rsid w:val="003C395C"/>
    <w:rsid w:val="003C501F"/>
    <w:rsid w:val="003C5245"/>
    <w:rsid w:val="003C613D"/>
    <w:rsid w:val="003C648D"/>
    <w:rsid w:val="003C7622"/>
    <w:rsid w:val="003D0DF0"/>
    <w:rsid w:val="003D477C"/>
    <w:rsid w:val="003D4A93"/>
    <w:rsid w:val="003D5347"/>
    <w:rsid w:val="003D57A9"/>
    <w:rsid w:val="003D5D82"/>
    <w:rsid w:val="003E06BA"/>
    <w:rsid w:val="003E18B9"/>
    <w:rsid w:val="003E2D05"/>
    <w:rsid w:val="003E3F1F"/>
    <w:rsid w:val="003E4F83"/>
    <w:rsid w:val="003E654D"/>
    <w:rsid w:val="003E6955"/>
    <w:rsid w:val="003E69FD"/>
    <w:rsid w:val="003F1ED9"/>
    <w:rsid w:val="003F2323"/>
    <w:rsid w:val="003F2461"/>
    <w:rsid w:val="003F453D"/>
    <w:rsid w:val="003F4C3D"/>
    <w:rsid w:val="003F5B8A"/>
    <w:rsid w:val="003F6432"/>
    <w:rsid w:val="003F6B19"/>
    <w:rsid w:val="003F7A3D"/>
    <w:rsid w:val="00400088"/>
    <w:rsid w:val="00402C3F"/>
    <w:rsid w:val="00406B32"/>
    <w:rsid w:val="00406BDC"/>
    <w:rsid w:val="00410139"/>
    <w:rsid w:val="00413890"/>
    <w:rsid w:val="0041449E"/>
    <w:rsid w:val="0041533A"/>
    <w:rsid w:val="00415FE3"/>
    <w:rsid w:val="00417722"/>
    <w:rsid w:val="00422194"/>
    <w:rsid w:val="00422856"/>
    <w:rsid w:val="00422F93"/>
    <w:rsid w:val="00424221"/>
    <w:rsid w:val="00424F9A"/>
    <w:rsid w:val="00424FB3"/>
    <w:rsid w:val="00425102"/>
    <w:rsid w:val="00430AA4"/>
    <w:rsid w:val="00431BA6"/>
    <w:rsid w:val="00433219"/>
    <w:rsid w:val="00434795"/>
    <w:rsid w:val="00434E83"/>
    <w:rsid w:val="00435570"/>
    <w:rsid w:val="004356E3"/>
    <w:rsid w:val="00437768"/>
    <w:rsid w:val="004402BE"/>
    <w:rsid w:val="0044170B"/>
    <w:rsid w:val="0044200A"/>
    <w:rsid w:val="004436A4"/>
    <w:rsid w:val="004451F5"/>
    <w:rsid w:val="00446C28"/>
    <w:rsid w:val="0044782A"/>
    <w:rsid w:val="0044799E"/>
    <w:rsid w:val="004518B1"/>
    <w:rsid w:val="00451BCC"/>
    <w:rsid w:val="00451DF1"/>
    <w:rsid w:val="0045256D"/>
    <w:rsid w:val="00453553"/>
    <w:rsid w:val="0045399A"/>
    <w:rsid w:val="00454426"/>
    <w:rsid w:val="00457403"/>
    <w:rsid w:val="00457453"/>
    <w:rsid w:val="00457666"/>
    <w:rsid w:val="0046420C"/>
    <w:rsid w:val="00465C15"/>
    <w:rsid w:val="00466001"/>
    <w:rsid w:val="00466B55"/>
    <w:rsid w:val="00467C89"/>
    <w:rsid w:val="00472C18"/>
    <w:rsid w:val="00473661"/>
    <w:rsid w:val="004753FF"/>
    <w:rsid w:val="00475F66"/>
    <w:rsid w:val="004769CD"/>
    <w:rsid w:val="00476E20"/>
    <w:rsid w:val="00483DEF"/>
    <w:rsid w:val="00490BC9"/>
    <w:rsid w:val="00491AAD"/>
    <w:rsid w:val="00491C2D"/>
    <w:rsid w:val="00492D72"/>
    <w:rsid w:val="00493925"/>
    <w:rsid w:val="0049561D"/>
    <w:rsid w:val="004A0DD0"/>
    <w:rsid w:val="004A1003"/>
    <w:rsid w:val="004A1C8E"/>
    <w:rsid w:val="004A584D"/>
    <w:rsid w:val="004A5E28"/>
    <w:rsid w:val="004A7782"/>
    <w:rsid w:val="004B0FEA"/>
    <w:rsid w:val="004B2349"/>
    <w:rsid w:val="004B2D83"/>
    <w:rsid w:val="004B50E3"/>
    <w:rsid w:val="004C1F96"/>
    <w:rsid w:val="004C2163"/>
    <w:rsid w:val="004C3770"/>
    <w:rsid w:val="004C4C23"/>
    <w:rsid w:val="004D0A38"/>
    <w:rsid w:val="004D284C"/>
    <w:rsid w:val="004D41D0"/>
    <w:rsid w:val="004D41F5"/>
    <w:rsid w:val="004D421C"/>
    <w:rsid w:val="004D4A90"/>
    <w:rsid w:val="004E0193"/>
    <w:rsid w:val="004E2BEE"/>
    <w:rsid w:val="004E4AF0"/>
    <w:rsid w:val="004E7069"/>
    <w:rsid w:val="004F122C"/>
    <w:rsid w:val="004F2E86"/>
    <w:rsid w:val="004F3C6C"/>
    <w:rsid w:val="004F412D"/>
    <w:rsid w:val="004F55CF"/>
    <w:rsid w:val="004F5A45"/>
    <w:rsid w:val="004F680B"/>
    <w:rsid w:val="005003B9"/>
    <w:rsid w:val="00501F12"/>
    <w:rsid w:val="00502DFE"/>
    <w:rsid w:val="0050479F"/>
    <w:rsid w:val="00504FC9"/>
    <w:rsid w:val="005054B5"/>
    <w:rsid w:val="00507EBA"/>
    <w:rsid w:val="00510280"/>
    <w:rsid w:val="005103A0"/>
    <w:rsid w:val="0051083D"/>
    <w:rsid w:val="00510DBD"/>
    <w:rsid w:val="005151D7"/>
    <w:rsid w:val="005155EC"/>
    <w:rsid w:val="005168E3"/>
    <w:rsid w:val="00516E7E"/>
    <w:rsid w:val="00517332"/>
    <w:rsid w:val="005178C7"/>
    <w:rsid w:val="00520C84"/>
    <w:rsid w:val="00522215"/>
    <w:rsid w:val="00524061"/>
    <w:rsid w:val="005264AE"/>
    <w:rsid w:val="0052653D"/>
    <w:rsid w:val="005275EC"/>
    <w:rsid w:val="00527D20"/>
    <w:rsid w:val="0053094D"/>
    <w:rsid w:val="00530B2D"/>
    <w:rsid w:val="00530E43"/>
    <w:rsid w:val="00534D12"/>
    <w:rsid w:val="0053592E"/>
    <w:rsid w:val="005362F0"/>
    <w:rsid w:val="00536D76"/>
    <w:rsid w:val="00537A96"/>
    <w:rsid w:val="005421E7"/>
    <w:rsid w:val="0054471D"/>
    <w:rsid w:val="00545834"/>
    <w:rsid w:val="00546A60"/>
    <w:rsid w:val="00546E4A"/>
    <w:rsid w:val="0054743F"/>
    <w:rsid w:val="005522BE"/>
    <w:rsid w:val="005556A4"/>
    <w:rsid w:val="00556DB4"/>
    <w:rsid w:val="0056184C"/>
    <w:rsid w:val="00562187"/>
    <w:rsid w:val="00564FE9"/>
    <w:rsid w:val="005650C9"/>
    <w:rsid w:val="00565CD3"/>
    <w:rsid w:val="00566FF4"/>
    <w:rsid w:val="00567478"/>
    <w:rsid w:val="0057372F"/>
    <w:rsid w:val="00573ABB"/>
    <w:rsid w:val="0057516A"/>
    <w:rsid w:val="00575199"/>
    <w:rsid w:val="00575EEA"/>
    <w:rsid w:val="00576A6E"/>
    <w:rsid w:val="0057779D"/>
    <w:rsid w:val="00580495"/>
    <w:rsid w:val="0058208A"/>
    <w:rsid w:val="00584C66"/>
    <w:rsid w:val="00585694"/>
    <w:rsid w:val="005910DB"/>
    <w:rsid w:val="00591584"/>
    <w:rsid w:val="00592151"/>
    <w:rsid w:val="005931CB"/>
    <w:rsid w:val="00593595"/>
    <w:rsid w:val="00593D20"/>
    <w:rsid w:val="005943E7"/>
    <w:rsid w:val="00594723"/>
    <w:rsid w:val="005947F0"/>
    <w:rsid w:val="0059522E"/>
    <w:rsid w:val="00596BB7"/>
    <w:rsid w:val="005A267B"/>
    <w:rsid w:val="005A304A"/>
    <w:rsid w:val="005A603F"/>
    <w:rsid w:val="005A61EA"/>
    <w:rsid w:val="005A6E2A"/>
    <w:rsid w:val="005B0F5C"/>
    <w:rsid w:val="005B4CFC"/>
    <w:rsid w:val="005B5959"/>
    <w:rsid w:val="005B5DE1"/>
    <w:rsid w:val="005B78A1"/>
    <w:rsid w:val="005B7F97"/>
    <w:rsid w:val="005C16D0"/>
    <w:rsid w:val="005C16F4"/>
    <w:rsid w:val="005C22BC"/>
    <w:rsid w:val="005C248A"/>
    <w:rsid w:val="005C3540"/>
    <w:rsid w:val="005C6B0F"/>
    <w:rsid w:val="005C7CA8"/>
    <w:rsid w:val="005D1619"/>
    <w:rsid w:val="005D1E8C"/>
    <w:rsid w:val="005D2345"/>
    <w:rsid w:val="005D3B2E"/>
    <w:rsid w:val="005D59B2"/>
    <w:rsid w:val="005D694F"/>
    <w:rsid w:val="005E028A"/>
    <w:rsid w:val="005E23F6"/>
    <w:rsid w:val="005E3063"/>
    <w:rsid w:val="005E65A1"/>
    <w:rsid w:val="005F0F26"/>
    <w:rsid w:val="005F1F3D"/>
    <w:rsid w:val="005F211B"/>
    <w:rsid w:val="005F255A"/>
    <w:rsid w:val="005F263A"/>
    <w:rsid w:val="005F278B"/>
    <w:rsid w:val="005F3B3D"/>
    <w:rsid w:val="005F4CCC"/>
    <w:rsid w:val="005F6CE2"/>
    <w:rsid w:val="006004B1"/>
    <w:rsid w:val="006012A0"/>
    <w:rsid w:val="0060221C"/>
    <w:rsid w:val="006048EE"/>
    <w:rsid w:val="006111C8"/>
    <w:rsid w:val="00613500"/>
    <w:rsid w:val="00614AE3"/>
    <w:rsid w:val="00615776"/>
    <w:rsid w:val="00623033"/>
    <w:rsid w:val="006235D0"/>
    <w:rsid w:val="006235E6"/>
    <w:rsid w:val="00623708"/>
    <w:rsid w:val="0062417A"/>
    <w:rsid w:val="0062594C"/>
    <w:rsid w:val="0062620D"/>
    <w:rsid w:val="0062766C"/>
    <w:rsid w:val="00627D11"/>
    <w:rsid w:val="00627F22"/>
    <w:rsid w:val="006308B3"/>
    <w:rsid w:val="006328E0"/>
    <w:rsid w:val="00633C12"/>
    <w:rsid w:val="00633FD6"/>
    <w:rsid w:val="006341C0"/>
    <w:rsid w:val="00635081"/>
    <w:rsid w:val="00635098"/>
    <w:rsid w:val="00642BE0"/>
    <w:rsid w:val="00644D92"/>
    <w:rsid w:val="006477EE"/>
    <w:rsid w:val="00647A87"/>
    <w:rsid w:val="006501BB"/>
    <w:rsid w:val="006501EA"/>
    <w:rsid w:val="006509D3"/>
    <w:rsid w:val="00654408"/>
    <w:rsid w:val="00654B8B"/>
    <w:rsid w:val="00655878"/>
    <w:rsid w:val="00656783"/>
    <w:rsid w:val="00656944"/>
    <w:rsid w:val="00657D2A"/>
    <w:rsid w:val="00657E5A"/>
    <w:rsid w:val="00660A8F"/>
    <w:rsid w:val="00664B1B"/>
    <w:rsid w:val="00667A33"/>
    <w:rsid w:val="006708EB"/>
    <w:rsid w:val="00672E5B"/>
    <w:rsid w:val="006744BE"/>
    <w:rsid w:val="006761D8"/>
    <w:rsid w:val="0067648F"/>
    <w:rsid w:val="006807FB"/>
    <w:rsid w:val="00680B2F"/>
    <w:rsid w:val="0068104E"/>
    <w:rsid w:val="0068627D"/>
    <w:rsid w:val="00686D54"/>
    <w:rsid w:val="00687292"/>
    <w:rsid w:val="00690B00"/>
    <w:rsid w:val="00693C24"/>
    <w:rsid w:val="006969E6"/>
    <w:rsid w:val="0069724D"/>
    <w:rsid w:val="006A0D0C"/>
    <w:rsid w:val="006A1C14"/>
    <w:rsid w:val="006A2616"/>
    <w:rsid w:val="006B28C2"/>
    <w:rsid w:val="006B3DDB"/>
    <w:rsid w:val="006B6946"/>
    <w:rsid w:val="006B6AA1"/>
    <w:rsid w:val="006C23C0"/>
    <w:rsid w:val="006C542E"/>
    <w:rsid w:val="006C5D07"/>
    <w:rsid w:val="006C6425"/>
    <w:rsid w:val="006D30AF"/>
    <w:rsid w:val="006D4675"/>
    <w:rsid w:val="006E015D"/>
    <w:rsid w:val="006E066D"/>
    <w:rsid w:val="006E43D4"/>
    <w:rsid w:val="006E5367"/>
    <w:rsid w:val="006E5882"/>
    <w:rsid w:val="006F1201"/>
    <w:rsid w:val="006F34B5"/>
    <w:rsid w:val="006F41F1"/>
    <w:rsid w:val="006F65E9"/>
    <w:rsid w:val="006F7123"/>
    <w:rsid w:val="006F7201"/>
    <w:rsid w:val="00700D2F"/>
    <w:rsid w:val="00701556"/>
    <w:rsid w:val="0070184D"/>
    <w:rsid w:val="00704739"/>
    <w:rsid w:val="00705491"/>
    <w:rsid w:val="0070649D"/>
    <w:rsid w:val="007107E1"/>
    <w:rsid w:val="007134DC"/>
    <w:rsid w:val="00717D44"/>
    <w:rsid w:val="007203B7"/>
    <w:rsid w:val="00723C82"/>
    <w:rsid w:val="0073258B"/>
    <w:rsid w:val="00733F23"/>
    <w:rsid w:val="007344FE"/>
    <w:rsid w:val="0073484E"/>
    <w:rsid w:val="00734F05"/>
    <w:rsid w:val="007355C3"/>
    <w:rsid w:val="007377B6"/>
    <w:rsid w:val="00741D25"/>
    <w:rsid w:val="00744A17"/>
    <w:rsid w:val="00746BA3"/>
    <w:rsid w:val="00752B3A"/>
    <w:rsid w:val="00752C77"/>
    <w:rsid w:val="0075315B"/>
    <w:rsid w:val="0075319D"/>
    <w:rsid w:val="00755E50"/>
    <w:rsid w:val="0075678E"/>
    <w:rsid w:val="00761F38"/>
    <w:rsid w:val="00762826"/>
    <w:rsid w:val="007628D1"/>
    <w:rsid w:val="007629A9"/>
    <w:rsid w:val="007639FD"/>
    <w:rsid w:val="007657E7"/>
    <w:rsid w:val="007661C2"/>
    <w:rsid w:val="00766953"/>
    <w:rsid w:val="00767566"/>
    <w:rsid w:val="00767D9C"/>
    <w:rsid w:val="00771725"/>
    <w:rsid w:val="00771E44"/>
    <w:rsid w:val="00773FE8"/>
    <w:rsid w:val="00777595"/>
    <w:rsid w:val="00781CE5"/>
    <w:rsid w:val="00781FFA"/>
    <w:rsid w:val="00783419"/>
    <w:rsid w:val="00785C70"/>
    <w:rsid w:val="007869CF"/>
    <w:rsid w:val="0079429E"/>
    <w:rsid w:val="00794623"/>
    <w:rsid w:val="00794924"/>
    <w:rsid w:val="00795DE1"/>
    <w:rsid w:val="007A070B"/>
    <w:rsid w:val="007A158D"/>
    <w:rsid w:val="007A1AD5"/>
    <w:rsid w:val="007A2B5D"/>
    <w:rsid w:val="007A5875"/>
    <w:rsid w:val="007A695E"/>
    <w:rsid w:val="007A7446"/>
    <w:rsid w:val="007A7995"/>
    <w:rsid w:val="007B0AA7"/>
    <w:rsid w:val="007B23AF"/>
    <w:rsid w:val="007B2540"/>
    <w:rsid w:val="007B2952"/>
    <w:rsid w:val="007B2E62"/>
    <w:rsid w:val="007B546B"/>
    <w:rsid w:val="007B6F8C"/>
    <w:rsid w:val="007C3399"/>
    <w:rsid w:val="007C58F6"/>
    <w:rsid w:val="007C6F65"/>
    <w:rsid w:val="007D0334"/>
    <w:rsid w:val="007D0911"/>
    <w:rsid w:val="007D45BB"/>
    <w:rsid w:val="007D7579"/>
    <w:rsid w:val="007E0345"/>
    <w:rsid w:val="007E238C"/>
    <w:rsid w:val="007E3AAA"/>
    <w:rsid w:val="007E5B93"/>
    <w:rsid w:val="007E6244"/>
    <w:rsid w:val="007E740A"/>
    <w:rsid w:val="007E7AEC"/>
    <w:rsid w:val="007F3C98"/>
    <w:rsid w:val="007F403B"/>
    <w:rsid w:val="007F48FA"/>
    <w:rsid w:val="007F4A5C"/>
    <w:rsid w:val="007F4F5E"/>
    <w:rsid w:val="007F507D"/>
    <w:rsid w:val="007F637E"/>
    <w:rsid w:val="007F64E3"/>
    <w:rsid w:val="007F687D"/>
    <w:rsid w:val="007F6FCF"/>
    <w:rsid w:val="007F78AB"/>
    <w:rsid w:val="007F7E21"/>
    <w:rsid w:val="00804A26"/>
    <w:rsid w:val="00804F70"/>
    <w:rsid w:val="0080554C"/>
    <w:rsid w:val="008072BB"/>
    <w:rsid w:val="00807660"/>
    <w:rsid w:val="008109AC"/>
    <w:rsid w:val="00812C07"/>
    <w:rsid w:val="00814670"/>
    <w:rsid w:val="00821108"/>
    <w:rsid w:val="00821469"/>
    <w:rsid w:val="00822357"/>
    <w:rsid w:val="00822CEA"/>
    <w:rsid w:val="00823B84"/>
    <w:rsid w:val="00825026"/>
    <w:rsid w:val="00825182"/>
    <w:rsid w:val="008252DA"/>
    <w:rsid w:val="00825DE2"/>
    <w:rsid w:val="00826A31"/>
    <w:rsid w:val="00830379"/>
    <w:rsid w:val="00830F2D"/>
    <w:rsid w:val="008328BC"/>
    <w:rsid w:val="00832BE2"/>
    <w:rsid w:val="008425A9"/>
    <w:rsid w:val="00847ABA"/>
    <w:rsid w:val="008516BA"/>
    <w:rsid w:val="0085214F"/>
    <w:rsid w:val="008523D0"/>
    <w:rsid w:val="008546E9"/>
    <w:rsid w:val="008567C7"/>
    <w:rsid w:val="008579CA"/>
    <w:rsid w:val="00857DC5"/>
    <w:rsid w:val="00860710"/>
    <w:rsid w:val="008607A6"/>
    <w:rsid w:val="00860AA9"/>
    <w:rsid w:val="008618F3"/>
    <w:rsid w:val="008635C4"/>
    <w:rsid w:val="00863DA1"/>
    <w:rsid w:val="008647E2"/>
    <w:rsid w:val="008649C3"/>
    <w:rsid w:val="008654F6"/>
    <w:rsid w:val="00871CE4"/>
    <w:rsid w:val="0087371E"/>
    <w:rsid w:val="00875F64"/>
    <w:rsid w:val="00876CF0"/>
    <w:rsid w:val="008823E3"/>
    <w:rsid w:val="008849BC"/>
    <w:rsid w:val="00884D99"/>
    <w:rsid w:val="00890992"/>
    <w:rsid w:val="00891557"/>
    <w:rsid w:val="008922C4"/>
    <w:rsid w:val="008924D5"/>
    <w:rsid w:val="00892C64"/>
    <w:rsid w:val="00892F57"/>
    <w:rsid w:val="008941DE"/>
    <w:rsid w:val="00897C51"/>
    <w:rsid w:val="008A1B43"/>
    <w:rsid w:val="008A24A9"/>
    <w:rsid w:val="008A5783"/>
    <w:rsid w:val="008A59C2"/>
    <w:rsid w:val="008A6151"/>
    <w:rsid w:val="008B07E1"/>
    <w:rsid w:val="008B0816"/>
    <w:rsid w:val="008B0AD4"/>
    <w:rsid w:val="008B1B21"/>
    <w:rsid w:val="008B3A3B"/>
    <w:rsid w:val="008B5649"/>
    <w:rsid w:val="008B5DFD"/>
    <w:rsid w:val="008B764D"/>
    <w:rsid w:val="008C2089"/>
    <w:rsid w:val="008C4B3D"/>
    <w:rsid w:val="008C7216"/>
    <w:rsid w:val="008C7458"/>
    <w:rsid w:val="008D1A78"/>
    <w:rsid w:val="008D2504"/>
    <w:rsid w:val="008D2F6A"/>
    <w:rsid w:val="008D4F0F"/>
    <w:rsid w:val="008D5473"/>
    <w:rsid w:val="008D54FA"/>
    <w:rsid w:val="008D7910"/>
    <w:rsid w:val="008E1278"/>
    <w:rsid w:val="008E2288"/>
    <w:rsid w:val="008E3150"/>
    <w:rsid w:val="008E3B34"/>
    <w:rsid w:val="008E3F49"/>
    <w:rsid w:val="008E5B5C"/>
    <w:rsid w:val="008E7602"/>
    <w:rsid w:val="008F0750"/>
    <w:rsid w:val="008F1D08"/>
    <w:rsid w:val="008F2956"/>
    <w:rsid w:val="008F3A63"/>
    <w:rsid w:val="008F60DD"/>
    <w:rsid w:val="008F7175"/>
    <w:rsid w:val="009012AE"/>
    <w:rsid w:val="00904175"/>
    <w:rsid w:val="00905A23"/>
    <w:rsid w:val="00905E2F"/>
    <w:rsid w:val="009060E8"/>
    <w:rsid w:val="00910849"/>
    <w:rsid w:val="009113B3"/>
    <w:rsid w:val="00911DAB"/>
    <w:rsid w:val="00911F13"/>
    <w:rsid w:val="00912720"/>
    <w:rsid w:val="0091337B"/>
    <w:rsid w:val="00913949"/>
    <w:rsid w:val="009147FF"/>
    <w:rsid w:val="00914CF1"/>
    <w:rsid w:val="00916C8A"/>
    <w:rsid w:val="00917553"/>
    <w:rsid w:val="00920A87"/>
    <w:rsid w:val="00921C37"/>
    <w:rsid w:val="009224D4"/>
    <w:rsid w:val="00923FBF"/>
    <w:rsid w:val="009249D8"/>
    <w:rsid w:val="00924C2A"/>
    <w:rsid w:val="00925446"/>
    <w:rsid w:val="009266FD"/>
    <w:rsid w:val="009268F8"/>
    <w:rsid w:val="009279AA"/>
    <w:rsid w:val="00933953"/>
    <w:rsid w:val="00936372"/>
    <w:rsid w:val="00936623"/>
    <w:rsid w:val="009366F9"/>
    <w:rsid w:val="00937CB1"/>
    <w:rsid w:val="00940CBE"/>
    <w:rsid w:val="009416F8"/>
    <w:rsid w:val="009418BB"/>
    <w:rsid w:val="009433AD"/>
    <w:rsid w:val="00943AD4"/>
    <w:rsid w:val="00944860"/>
    <w:rsid w:val="0094509E"/>
    <w:rsid w:val="009459FA"/>
    <w:rsid w:val="009529C9"/>
    <w:rsid w:val="00954337"/>
    <w:rsid w:val="00955392"/>
    <w:rsid w:val="00955FCA"/>
    <w:rsid w:val="0095788E"/>
    <w:rsid w:val="0096165E"/>
    <w:rsid w:val="009669FF"/>
    <w:rsid w:val="00967E0A"/>
    <w:rsid w:val="00971DF2"/>
    <w:rsid w:val="009740E2"/>
    <w:rsid w:val="009776C8"/>
    <w:rsid w:val="00980595"/>
    <w:rsid w:val="00981A06"/>
    <w:rsid w:val="00984FDC"/>
    <w:rsid w:val="009852FC"/>
    <w:rsid w:val="009863F2"/>
    <w:rsid w:val="009909AB"/>
    <w:rsid w:val="0099205B"/>
    <w:rsid w:val="0099292A"/>
    <w:rsid w:val="00992F9D"/>
    <w:rsid w:val="009945FE"/>
    <w:rsid w:val="00994BE1"/>
    <w:rsid w:val="00995571"/>
    <w:rsid w:val="0099571B"/>
    <w:rsid w:val="009968EB"/>
    <w:rsid w:val="00996D96"/>
    <w:rsid w:val="009975B2"/>
    <w:rsid w:val="009A030F"/>
    <w:rsid w:val="009A067E"/>
    <w:rsid w:val="009A28B0"/>
    <w:rsid w:val="009A2B5B"/>
    <w:rsid w:val="009A5F7E"/>
    <w:rsid w:val="009A6717"/>
    <w:rsid w:val="009B1AD3"/>
    <w:rsid w:val="009B21BD"/>
    <w:rsid w:val="009B4F4F"/>
    <w:rsid w:val="009C2F19"/>
    <w:rsid w:val="009C5CB4"/>
    <w:rsid w:val="009C606A"/>
    <w:rsid w:val="009D1985"/>
    <w:rsid w:val="009D234E"/>
    <w:rsid w:val="009D5205"/>
    <w:rsid w:val="009D5A43"/>
    <w:rsid w:val="009E0398"/>
    <w:rsid w:val="009E2CD7"/>
    <w:rsid w:val="009F0439"/>
    <w:rsid w:val="009F0C02"/>
    <w:rsid w:val="009F16D5"/>
    <w:rsid w:val="009F33FF"/>
    <w:rsid w:val="009F4E30"/>
    <w:rsid w:val="009F5EA7"/>
    <w:rsid w:val="009F6538"/>
    <w:rsid w:val="009F7A23"/>
    <w:rsid w:val="00A00196"/>
    <w:rsid w:val="00A007E2"/>
    <w:rsid w:val="00A02BDF"/>
    <w:rsid w:val="00A02F51"/>
    <w:rsid w:val="00A04BAF"/>
    <w:rsid w:val="00A05130"/>
    <w:rsid w:val="00A0781A"/>
    <w:rsid w:val="00A214AD"/>
    <w:rsid w:val="00A27F15"/>
    <w:rsid w:val="00A30842"/>
    <w:rsid w:val="00A32901"/>
    <w:rsid w:val="00A32B9D"/>
    <w:rsid w:val="00A34567"/>
    <w:rsid w:val="00A36E91"/>
    <w:rsid w:val="00A37277"/>
    <w:rsid w:val="00A4187B"/>
    <w:rsid w:val="00A42C51"/>
    <w:rsid w:val="00A43741"/>
    <w:rsid w:val="00A4645F"/>
    <w:rsid w:val="00A46B1F"/>
    <w:rsid w:val="00A508DF"/>
    <w:rsid w:val="00A524B2"/>
    <w:rsid w:val="00A52560"/>
    <w:rsid w:val="00A53396"/>
    <w:rsid w:val="00A55F39"/>
    <w:rsid w:val="00A57F6D"/>
    <w:rsid w:val="00A60DA3"/>
    <w:rsid w:val="00A6314D"/>
    <w:rsid w:val="00A7065C"/>
    <w:rsid w:val="00A70850"/>
    <w:rsid w:val="00A71C29"/>
    <w:rsid w:val="00A728DD"/>
    <w:rsid w:val="00A733A3"/>
    <w:rsid w:val="00A73D9A"/>
    <w:rsid w:val="00A75BB2"/>
    <w:rsid w:val="00A7617E"/>
    <w:rsid w:val="00A804F2"/>
    <w:rsid w:val="00A80DE2"/>
    <w:rsid w:val="00A81E92"/>
    <w:rsid w:val="00A821D2"/>
    <w:rsid w:val="00A82E4E"/>
    <w:rsid w:val="00A8406B"/>
    <w:rsid w:val="00A8521F"/>
    <w:rsid w:val="00A872E2"/>
    <w:rsid w:val="00A87647"/>
    <w:rsid w:val="00A87DDF"/>
    <w:rsid w:val="00A910DD"/>
    <w:rsid w:val="00A92114"/>
    <w:rsid w:val="00A935FA"/>
    <w:rsid w:val="00A949BE"/>
    <w:rsid w:val="00A95126"/>
    <w:rsid w:val="00A954A3"/>
    <w:rsid w:val="00A959CC"/>
    <w:rsid w:val="00A97DC9"/>
    <w:rsid w:val="00AA01DF"/>
    <w:rsid w:val="00AA14F0"/>
    <w:rsid w:val="00AA4CEA"/>
    <w:rsid w:val="00AA5DA8"/>
    <w:rsid w:val="00AA74D0"/>
    <w:rsid w:val="00AB1575"/>
    <w:rsid w:val="00AB2346"/>
    <w:rsid w:val="00AB2CE0"/>
    <w:rsid w:val="00AB6C8B"/>
    <w:rsid w:val="00AC006F"/>
    <w:rsid w:val="00AC1686"/>
    <w:rsid w:val="00AC193F"/>
    <w:rsid w:val="00AC1EE7"/>
    <w:rsid w:val="00AC2BC9"/>
    <w:rsid w:val="00AC3971"/>
    <w:rsid w:val="00AC58B7"/>
    <w:rsid w:val="00AC5B60"/>
    <w:rsid w:val="00AC62D3"/>
    <w:rsid w:val="00AD23D7"/>
    <w:rsid w:val="00AD27D1"/>
    <w:rsid w:val="00AD2FA5"/>
    <w:rsid w:val="00AD33B0"/>
    <w:rsid w:val="00AD51D2"/>
    <w:rsid w:val="00AD7E09"/>
    <w:rsid w:val="00AE5E09"/>
    <w:rsid w:val="00AF0212"/>
    <w:rsid w:val="00AF05F9"/>
    <w:rsid w:val="00AF3CAC"/>
    <w:rsid w:val="00AF3F29"/>
    <w:rsid w:val="00AF50C8"/>
    <w:rsid w:val="00B05008"/>
    <w:rsid w:val="00B058F9"/>
    <w:rsid w:val="00B101F5"/>
    <w:rsid w:val="00B107E8"/>
    <w:rsid w:val="00B10A70"/>
    <w:rsid w:val="00B11A6C"/>
    <w:rsid w:val="00B11BB7"/>
    <w:rsid w:val="00B121DC"/>
    <w:rsid w:val="00B15CEB"/>
    <w:rsid w:val="00B1661D"/>
    <w:rsid w:val="00B17A49"/>
    <w:rsid w:val="00B17EC3"/>
    <w:rsid w:val="00B20C4B"/>
    <w:rsid w:val="00B20DCE"/>
    <w:rsid w:val="00B241DE"/>
    <w:rsid w:val="00B25252"/>
    <w:rsid w:val="00B2575E"/>
    <w:rsid w:val="00B25DF5"/>
    <w:rsid w:val="00B266FD"/>
    <w:rsid w:val="00B26BC4"/>
    <w:rsid w:val="00B27842"/>
    <w:rsid w:val="00B32087"/>
    <w:rsid w:val="00B33675"/>
    <w:rsid w:val="00B33CD7"/>
    <w:rsid w:val="00B34063"/>
    <w:rsid w:val="00B36984"/>
    <w:rsid w:val="00B40C89"/>
    <w:rsid w:val="00B40FD3"/>
    <w:rsid w:val="00B431F1"/>
    <w:rsid w:val="00B45377"/>
    <w:rsid w:val="00B45AC9"/>
    <w:rsid w:val="00B46113"/>
    <w:rsid w:val="00B477FE"/>
    <w:rsid w:val="00B47F08"/>
    <w:rsid w:val="00B500C3"/>
    <w:rsid w:val="00B5093A"/>
    <w:rsid w:val="00B5479D"/>
    <w:rsid w:val="00B57065"/>
    <w:rsid w:val="00B62C57"/>
    <w:rsid w:val="00B63A6E"/>
    <w:rsid w:val="00B6442E"/>
    <w:rsid w:val="00B67325"/>
    <w:rsid w:val="00B703DB"/>
    <w:rsid w:val="00B7130E"/>
    <w:rsid w:val="00B75125"/>
    <w:rsid w:val="00B7590C"/>
    <w:rsid w:val="00B77BA9"/>
    <w:rsid w:val="00B80C51"/>
    <w:rsid w:val="00B84B5B"/>
    <w:rsid w:val="00B87208"/>
    <w:rsid w:val="00B9002E"/>
    <w:rsid w:val="00BA21A2"/>
    <w:rsid w:val="00BA22F9"/>
    <w:rsid w:val="00BA5223"/>
    <w:rsid w:val="00BA598C"/>
    <w:rsid w:val="00BA5C67"/>
    <w:rsid w:val="00BA603B"/>
    <w:rsid w:val="00BB0385"/>
    <w:rsid w:val="00BB1E13"/>
    <w:rsid w:val="00BB390A"/>
    <w:rsid w:val="00BB42F5"/>
    <w:rsid w:val="00BB5229"/>
    <w:rsid w:val="00BB581F"/>
    <w:rsid w:val="00BB5BDB"/>
    <w:rsid w:val="00BB695F"/>
    <w:rsid w:val="00BC1E1D"/>
    <w:rsid w:val="00BC29E1"/>
    <w:rsid w:val="00BC2A7F"/>
    <w:rsid w:val="00BC3C0C"/>
    <w:rsid w:val="00BC4B22"/>
    <w:rsid w:val="00BC77A4"/>
    <w:rsid w:val="00BC7ADA"/>
    <w:rsid w:val="00BD0174"/>
    <w:rsid w:val="00BD21F2"/>
    <w:rsid w:val="00BD2A6C"/>
    <w:rsid w:val="00BD3E6B"/>
    <w:rsid w:val="00BD4E39"/>
    <w:rsid w:val="00BD706D"/>
    <w:rsid w:val="00BE06CE"/>
    <w:rsid w:val="00BE20FC"/>
    <w:rsid w:val="00BE36AF"/>
    <w:rsid w:val="00BE4791"/>
    <w:rsid w:val="00BE47E5"/>
    <w:rsid w:val="00BE7CC7"/>
    <w:rsid w:val="00BF1666"/>
    <w:rsid w:val="00BF1ACE"/>
    <w:rsid w:val="00BF3314"/>
    <w:rsid w:val="00BF37FF"/>
    <w:rsid w:val="00BF3F91"/>
    <w:rsid w:val="00BF4BD2"/>
    <w:rsid w:val="00BF6C22"/>
    <w:rsid w:val="00BF734E"/>
    <w:rsid w:val="00BF739E"/>
    <w:rsid w:val="00BF7DDC"/>
    <w:rsid w:val="00C00856"/>
    <w:rsid w:val="00C02ECC"/>
    <w:rsid w:val="00C035B2"/>
    <w:rsid w:val="00C03C3D"/>
    <w:rsid w:val="00C061E3"/>
    <w:rsid w:val="00C06BC8"/>
    <w:rsid w:val="00C10315"/>
    <w:rsid w:val="00C1223C"/>
    <w:rsid w:val="00C1276E"/>
    <w:rsid w:val="00C13311"/>
    <w:rsid w:val="00C14284"/>
    <w:rsid w:val="00C15159"/>
    <w:rsid w:val="00C1757B"/>
    <w:rsid w:val="00C17F6E"/>
    <w:rsid w:val="00C21CE1"/>
    <w:rsid w:val="00C22911"/>
    <w:rsid w:val="00C22F79"/>
    <w:rsid w:val="00C23BB1"/>
    <w:rsid w:val="00C23F5D"/>
    <w:rsid w:val="00C24FE8"/>
    <w:rsid w:val="00C263C2"/>
    <w:rsid w:val="00C263FC"/>
    <w:rsid w:val="00C26BF2"/>
    <w:rsid w:val="00C31717"/>
    <w:rsid w:val="00C319AF"/>
    <w:rsid w:val="00C35BEB"/>
    <w:rsid w:val="00C36ABA"/>
    <w:rsid w:val="00C40FB5"/>
    <w:rsid w:val="00C42D5E"/>
    <w:rsid w:val="00C44EE8"/>
    <w:rsid w:val="00C51909"/>
    <w:rsid w:val="00C52091"/>
    <w:rsid w:val="00C525D6"/>
    <w:rsid w:val="00C53DEA"/>
    <w:rsid w:val="00C53E89"/>
    <w:rsid w:val="00C578C5"/>
    <w:rsid w:val="00C61DBA"/>
    <w:rsid w:val="00C62608"/>
    <w:rsid w:val="00C62841"/>
    <w:rsid w:val="00C62A9D"/>
    <w:rsid w:val="00C64802"/>
    <w:rsid w:val="00C64CD9"/>
    <w:rsid w:val="00C658DA"/>
    <w:rsid w:val="00C65F9E"/>
    <w:rsid w:val="00C669F8"/>
    <w:rsid w:val="00C71930"/>
    <w:rsid w:val="00C72499"/>
    <w:rsid w:val="00C728C5"/>
    <w:rsid w:val="00C74865"/>
    <w:rsid w:val="00C77590"/>
    <w:rsid w:val="00C7778A"/>
    <w:rsid w:val="00C77996"/>
    <w:rsid w:val="00C8090A"/>
    <w:rsid w:val="00C836CC"/>
    <w:rsid w:val="00C86844"/>
    <w:rsid w:val="00C87436"/>
    <w:rsid w:val="00C918A4"/>
    <w:rsid w:val="00C92BC9"/>
    <w:rsid w:val="00C92E77"/>
    <w:rsid w:val="00C9366E"/>
    <w:rsid w:val="00C93FD7"/>
    <w:rsid w:val="00C945EF"/>
    <w:rsid w:val="00C94731"/>
    <w:rsid w:val="00C9655C"/>
    <w:rsid w:val="00C96EDD"/>
    <w:rsid w:val="00CA2930"/>
    <w:rsid w:val="00CA2AEC"/>
    <w:rsid w:val="00CA3F72"/>
    <w:rsid w:val="00CA410B"/>
    <w:rsid w:val="00CA4D92"/>
    <w:rsid w:val="00CA582A"/>
    <w:rsid w:val="00CA6B20"/>
    <w:rsid w:val="00CB2A62"/>
    <w:rsid w:val="00CB4F39"/>
    <w:rsid w:val="00CB5903"/>
    <w:rsid w:val="00CB5BD7"/>
    <w:rsid w:val="00CB6627"/>
    <w:rsid w:val="00CB7CEA"/>
    <w:rsid w:val="00CC0475"/>
    <w:rsid w:val="00CC34C7"/>
    <w:rsid w:val="00CC53AD"/>
    <w:rsid w:val="00CC6E18"/>
    <w:rsid w:val="00CC747F"/>
    <w:rsid w:val="00CC7CA5"/>
    <w:rsid w:val="00CD23BB"/>
    <w:rsid w:val="00CD2A8E"/>
    <w:rsid w:val="00CD36B6"/>
    <w:rsid w:val="00CD40A1"/>
    <w:rsid w:val="00CD633E"/>
    <w:rsid w:val="00CE0D7E"/>
    <w:rsid w:val="00CE1A00"/>
    <w:rsid w:val="00CE1BA7"/>
    <w:rsid w:val="00CE1C77"/>
    <w:rsid w:val="00CE2B07"/>
    <w:rsid w:val="00CE302C"/>
    <w:rsid w:val="00CE513A"/>
    <w:rsid w:val="00CE6627"/>
    <w:rsid w:val="00CF43FA"/>
    <w:rsid w:val="00CF5244"/>
    <w:rsid w:val="00CF5B92"/>
    <w:rsid w:val="00CF6D9C"/>
    <w:rsid w:val="00CF77D5"/>
    <w:rsid w:val="00CF7C3A"/>
    <w:rsid w:val="00D01A40"/>
    <w:rsid w:val="00D01CB5"/>
    <w:rsid w:val="00D01D05"/>
    <w:rsid w:val="00D02300"/>
    <w:rsid w:val="00D02BDD"/>
    <w:rsid w:val="00D061F1"/>
    <w:rsid w:val="00D07DE5"/>
    <w:rsid w:val="00D101A2"/>
    <w:rsid w:val="00D12422"/>
    <w:rsid w:val="00D12631"/>
    <w:rsid w:val="00D129B0"/>
    <w:rsid w:val="00D132C3"/>
    <w:rsid w:val="00D1375A"/>
    <w:rsid w:val="00D13F01"/>
    <w:rsid w:val="00D14196"/>
    <w:rsid w:val="00D1470E"/>
    <w:rsid w:val="00D150E5"/>
    <w:rsid w:val="00D159A0"/>
    <w:rsid w:val="00D2130D"/>
    <w:rsid w:val="00D214F1"/>
    <w:rsid w:val="00D225EE"/>
    <w:rsid w:val="00D23A08"/>
    <w:rsid w:val="00D2447B"/>
    <w:rsid w:val="00D27963"/>
    <w:rsid w:val="00D31E49"/>
    <w:rsid w:val="00D32B35"/>
    <w:rsid w:val="00D33B67"/>
    <w:rsid w:val="00D3470C"/>
    <w:rsid w:val="00D34E38"/>
    <w:rsid w:val="00D3553F"/>
    <w:rsid w:val="00D3770A"/>
    <w:rsid w:val="00D40786"/>
    <w:rsid w:val="00D41876"/>
    <w:rsid w:val="00D453B2"/>
    <w:rsid w:val="00D47A62"/>
    <w:rsid w:val="00D52399"/>
    <w:rsid w:val="00D53FF8"/>
    <w:rsid w:val="00D557E0"/>
    <w:rsid w:val="00D55A86"/>
    <w:rsid w:val="00D60340"/>
    <w:rsid w:val="00D609DE"/>
    <w:rsid w:val="00D60EA4"/>
    <w:rsid w:val="00D6179D"/>
    <w:rsid w:val="00D617B1"/>
    <w:rsid w:val="00D620E7"/>
    <w:rsid w:val="00D6302D"/>
    <w:rsid w:val="00D635A3"/>
    <w:rsid w:val="00D637D4"/>
    <w:rsid w:val="00D656CE"/>
    <w:rsid w:val="00D65CE6"/>
    <w:rsid w:val="00D67411"/>
    <w:rsid w:val="00D67750"/>
    <w:rsid w:val="00D72112"/>
    <w:rsid w:val="00D73A4D"/>
    <w:rsid w:val="00D75973"/>
    <w:rsid w:val="00D75FBB"/>
    <w:rsid w:val="00D80BE5"/>
    <w:rsid w:val="00D812C0"/>
    <w:rsid w:val="00D81655"/>
    <w:rsid w:val="00D836C8"/>
    <w:rsid w:val="00D8489C"/>
    <w:rsid w:val="00D84BEE"/>
    <w:rsid w:val="00D85828"/>
    <w:rsid w:val="00D866A7"/>
    <w:rsid w:val="00D8799A"/>
    <w:rsid w:val="00D91962"/>
    <w:rsid w:val="00D93394"/>
    <w:rsid w:val="00D93B72"/>
    <w:rsid w:val="00D94BD4"/>
    <w:rsid w:val="00D96507"/>
    <w:rsid w:val="00D96994"/>
    <w:rsid w:val="00D97087"/>
    <w:rsid w:val="00D97318"/>
    <w:rsid w:val="00DA02E9"/>
    <w:rsid w:val="00DA15E1"/>
    <w:rsid w:val="00DA3F12"/>
    <w:rsid w:val="00DA45C5"/>
    <w:rsid w:val="00DA5751"/>
    <w:rsid w:val="00DB08CE"/>
    <w:rsid w:val="00DB2805"/>
    <w:rsid w:val="00DB3168"/>
    <w:rsid w:val="00DB41F8"/>
    <w:rsid w:val="00DB5D11"/>
    <w:rsid w:val="00DB718B"/>
    <w:rsid w:val="00DC1D66"/>
    <w:rsid w:val="00DC343A"/>
    <w:rsid w:val="00DC4F4E"/>
    <w:rsid w:val="00DC77FB"/>
    <w:rsid w:val="00DC7E96"/>
    <w:rsid w:val="00DD0CEC"/>
    <w:rsid w:val="00DD1A28"/>
    <w:rsid w:val="00DD1BC3"/>
    <w:rsid w:val="00DD31C7"/>
    <w:rsid w:val="00DD4CBC"/>
    <w:rsid w:val="00DD4F4B"/>
    <w:rsid w:val="00DD53CA"/>
    <w:rsid w:val="00DD6DE4"/>
    <w:rsid w:val="00DE4172"/>
    <w:rsid w:val="00DE5042"/>
    <w:rsid w:val="00DE64A1"/>
    <w:rsid w:val="00DE77B6"/>
    <w:rsid w:val="00DF02C0"/>
    <w:rsid w:val="00DF6292"/>
    <w:rsid w:val="00DF679A"/>
    <w:rsid w:val="00E043B9"/>
    <w:rsid w:val="00E0498E"/>
    <w:rsid w:val="00E04BCD"/>
    <w:rsid w:val="00E051EA"/>
    <w:rsid w:val="00E0683D"/>
    <w:rsid w:val="00E07520"/>
    <w:rsid w:val="00E12BE5"/>
    <w:rsid w:val="00E13836"/>
    <w:rsid w:val="00E14724"/>
    <w:rsid w:val="00E155E3"/>
    <w:rsid w:val="00E157A5"/>
    <w:rsid w:val="00E21680"/>
    <w:rsid w:val="00E2208C"/>
    <w:rsid w:val="00E22A9E"/>
    <w:rsid w:val="00E2681D"/>
    <w:rsid w:val="00E271C4"/>
    <w:rsid w:val="00E27378"/>
    <w:rsid w:val="00E30585"/>
    <w:rsid w:val="00E3205F"/>
    <w:rsid w:val="00E329F9"/>
    <w:rsid w:val="00E32C40"/>
    <w:rsid w:val="00E36B20"/>
    <w:rsid w:val="00E41762"/>
    <w:rsid w:val="00E4304F"/>
    <w:rsid w:val="00E45893"/>
    <w:rsid w:val="00E45F3A"/>
    <w:rsid w:val="00E46443"/>
    <w:rsid w:val="00E467F3"/>
    <w:rsid w:val="00E479CB"/>
    <w:rsid w:val="00E51F0E"/>
    <w:rsid w:val="00E5541D"/>
    <w:rsid w:val="00E56A28"/>
    <w:rsid w:val="00E60008"/>
    <w:rsid w:val="00E61139"/>
    <w:rsid w:val="00E6146B"/>
    <w:rsid w:val="00E62920"/>
    <w:rsid w:val="00E66E9F"/>
    <w:rsid w:val="00E67C61"/>
    <w:rsid w:val="00E7115C"/>
    <w:rsid w:val="00E73AA0"/>
    <w:rsid w:val="00E741FB"/>
    <w:rsid w:val="00E750F6"/>
    <w:rsid w:val="00E77486"/>
    <w:rsid w:val="00E82620"/>
    <w:rsid w:val="00E84241"/>
    <w:rsid w:val="00E872CE"/>
    <w:rsid w:val="00E87AFD"/>
    <w:rsid w:val="00E907D9"/>
    <w:rsid w:val="00E9482D"/>
    <w:rsid w:val="00E9628A"/>
    <w:rsid w:val="00E97FE0"/>
    <w:rsid w:val="00EA0D24"/>
    <w:rsid w:val="00EA1C80"/>
    <w:rsid w:val="00EA287B"/>
    <w:rsid w:val="00EA6FBF"/>
    <w:rsid w:val="00EA7B46"/>
    <w:rsid w:val="00EB20BA"/>
    <w:rsid w:val="00EB3DF2"/>
    <w:rsid w:val="00EB5259"/>
    <w:rsid w:val="00EB6E42"/>
    <w:rsid w:val="00EB74FD"/>
    <w:rsid w:val="00EC094E"/>
    <w:rsid w:val="00EC371F"/>
    <w:rsid w:val="00EC376F"/>
    <w:rsid w:val="00EC4B19"/>
    <w:rsid w:val="00EC7C53"/>
    <w:rsid w:val="00ED2975"/>
    <w:rsid w:val="00EE0C73"/>
    <w:rsid w:val="00EE2429"/>
    <w:rsid w:val="00EE2E7F"/>
    <w:rsid w:val="00EE43C6"/>
    <w:rsid w:val="00EE5A28"/>
    <w:rsid w:val="00EE7A72"/>
    <w:rsid w:val="00EF2197"/>
    <w:rsid w:val="00EF2AF5"/>
    <w:rsid w:val="00EF46C9"/>
    <w:rsid w:val="00EF5082"/>
    <w:rsid w:val="00EF5ED7"/>
    <w:rsid w:val="00EF63D8"/>
    <w:rsid w:val="00EF6624"/>
    <w:rsid w:val="00EF6803"/>
    <w:rsid w:val="00F01E93"/>
    <w:rsid w:val="00F0475A"/>
    <w:rsid w:val="00F04E90"/>
    <w:rsid w:val="00F06DB2"/>
    <w:rsid w:val="00F07172"/>
    <w:rsid w:val="00F076E2"/>
    <w:rsid w:val="00F1087E"/>
    <w:rsid w:val="00F10B8E"/>
    <w:rsid w:val="00F1166B"/>
    <w:rsid w:val="00F141BE"/>
    <w:rsid w:val="00F177C6"/>
    <w:rsid w:val="00F2220D"/>
    <w:rsid w:val="00F22C8B"/>
    <w:rsid w:val="00F23CFB"/>
    <w:rsid w:val="00F2594C"/>
    <w:rsid w:val="00F27979"/>
    <w:rsid w:val="00F3473E"/>
    <w:rsid w:val="00F34D85"/>
    <w:rsid w:val="00F3584C"/>
    <w:rsid w:val="00F42390"/>
    <w:rsid w:val="00F43130"/>
    <w:rsid w:val="00F438E6"/>
    <w:rsid w:val="00F50D66"/>
    <w:rsid w:val="00F52888"/>
    <w:rsid w:val="00F5340E"/>
    <w:rsid w:val="00F53BCE"/>
    <w:rsid w:val="00F55A71"/>
    <w:rsid w:val="00F55C30"/>
    <w:rsid w:val="00F573E5"/>
    <w:rsid w:val="00F60E2A"/>
    <w:rsid w:val="00F60FD6"/>
    <w:rsid w:val="00F625CB"/>
    <w:rsid w:val="00F63EE0"/>
    <w:rsid w:val="00F65DB2"/>
    <w:rsid w:val="00F661C1"/>
    <w:rsid w:val="00F67759"/>
    <w:rsid w:val="00F70324"/>
    <w:rsid w:val="00F707BC"/>
    <w:rsid w:val="00F71142"/>
    <w:rsid w:val="00F71389"/>
    <w:rsid w:val="00F715AE"/>
    <w:rsid w:val="00F73046"/>
    <w:rsid w:val="00F7599F"/>
    <w:rsid w:val="00F807F3"/>
    <w:rsid w:val="00F81884"/>
    <w:rsid w:val="00F81973"/>
    <w:rsid w:val="00F85234"/>
    <w:rsid w:val="00F87379"/>
    <w:rsid w:val="00F92107"/>
    <w:rsid w:val="00F9566C"/>
    <w:rsid w:val="00F958A8"/>
    <w:rsid w:val="00FA0D35"/>
    <w:rsid w:val="00FA0DDC"/>
    <w:rsid w:val="00FA49C7"/>
    <w:rsid w:val="00FA581B"/>
    <w:rsid w:val="00FA5F84"/>
    <w:rsid w:val="00FA66AA"/>
    <w:rsid w:val="00FA68B4"/>
    <w:rsid w:val="00FA7B76"/>
    <w:rsid w:val="00FA7C6D"/>
    <w:rsid w:val="00FB05A9"/>
    <w:rsid w:val="00FB07F8"/>
    <w:rsid w:val="00FB15C1"/>
    <w:rsid w:val="00FB34EA"/>
    <w:rsid w:val="00FB43AD"/>
    <w:rsid w:val="00FB466E"/>
    <w:rsid w:val="00FB49B1"/>
    <w:rsid w:val="00FB71C7"/>
    <w:rsid w:val="00FB7372"/>
    <w:rsid w:val="00FB77A1"/>
    <w:rsid w:val="00FC0085"/>
    <w:rsid w:val="00FC0B83"/>
    <w:rsid w:val="00FC3B09"/>
    <w:rsid w:val="00FC3BAE"/>
    <w:rsid w:val="00FC3C34"/>
    <w:rsid w:val="00FC561C"/>
    <w:rsid w:val="00FC561E"/>
    <w:rsid w:val="00FC69CC"/>
    <w:rsid w:val="00FC79BA"/>
    <w:rsid w:val="00FD04EB"/>
    <w:rsid w:val="00FD111D"/>
    <w:rsid w:val="00FD1270"/>
    <w:rsid w:val="00FD5ED6"/>
    <w:rsid w:val="00FD6F60"/>
    <w:rsid w:val="00FE1F7D"/>
    <w:rsid w:val="00FE224F"/>
    <w:rsid w:val="00FE364C"/>
    <w:rsid w:val="00FE565F"/>
    <w:rsid w:val="00FE5800"/>
    <w:rsid w:val="00FE7BB0"/>
    <w:rsid w:val="00FF154F"/>
    <w:rsid w:val="00FF1F56"/>
    <w:rsid w:val="00FF3750"/>
    <w:rsid w:val="00FF3EB7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8D1"/>
    <w:rPr>
      <w:b/>
      <w:bCs/>
    </w:rPr>
  </w:style>
  <w:style w:type="character" w:customStyle="1" w:styleId="apple-converted-space">
    <w:name w:val="apple-converted-space"/>
    <w:basedOn w:val="a0"/>
    <w:rsid w:val="007628D1"/>
  </w:style>
  <w:style w:type="character" w:styleId="a5">
    <w:name w:val="Hyperlink"/>
    <w:basedOn w:val="a0"/>
    <w:uiPriority w:val="99"/>
    <w:semiHidden/>
    <w:unhideWhenUsed/>
    <w:rsid w:val="007628D1"/>
    <w:rPr>
      <w:color w:val="0000FF"/>
      <w:u w:val="single"/>
    </w:rPr>
  </w:style>
  <w:style w:type="paragraph" w:customStyle="1" w:styleId="p9">
    <w:name w:val="p9"/>
    <w:basedOn w:val="a"/>
    <w:rsid w:val="0076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28D1"/>
  </w:style>
  <w:style w:type="character" w:customStyle="1" w:styleId="s2">
    <w:name w:val="s2"/>
    <w:basedOn w:val="a0"/>
    <w:rsid w:val="00762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8D1"/>
    <w:rPr>
      <w:b/>
      <w:bCs/>
    </w:rPr>
  </w:style>
  <w:style w:type="character" w:customStyle="1" w:styleId="apple-converted-space">
    <w:name w:val="apple-converted-space"/>
    <w:basedOn w:val="a0"/>
    <w:rsid w:val="007628D1"/>
  </w:style>
  <w:style w:type="character" w:styleId="a5">
    <w:name w:val="Hyperlink"/>
    <w:basedOn w:val="a0"/>
    <w:uiPriority w:val="99"/>
    <w:semiHidden/>
    <w:unhideWhenUsed/>
    <w:rsid w:val="007628D1"/>
    <w:rPr>
      <w:color w:val="0000FF"/>
      <w:u w:val="single"/>
    </w:rPr>
  </w:style>
  <w:style w:type="paragraph" w:customStyle="1" w:styleId="p9">
    <w:name w:val="p9"/>
    <w:basedOn w:val="a"/>
    <w:rsid w:val="0076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28D1"/>
  </w:style>
  <w:style w:type="character" w:customStyle="1" w:styleId="s2">
    <w:name w:val="s2"/>
    <w:basedOn w:val="a0"/>
    <w:rsid w:val="0076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aaKQp_oT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ch.chuvashia.com/?p=1463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i21.ru/news/komanda-junyh-hokkeistov-chuvashii-uchastvuet-vo-vserossijskih-sorevnovanijah-zolotaja-shaj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v.cap.ru/video.aspx?gov_id=13&amp;guid=d8ab6a1b-1946-4868-8923-2448a33f96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vch.chuvashia.com/?p=149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6579</Characters>
  <Application>Microsoft Office Word</Application>
  <DocSecurity>0</DocSecurity>
  <Lines>54</Lines>
  <Paragraphs>15</Paragraphs>
  <ScaleCrop>false</ScaleCrop>
  <Company>org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2016-01-18T05:44:00Z</dcterms:created>
  <dcterms:modified xsi:type="dcterms:W3CDTF">2016-01-18T05:45:00Z</dcterms:modified>
</cp:coreProperties>
</file>